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36" w:rsidRPr="00326336" w:rsidRDefault="00326336" w:rsidP="00326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3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26336" w:rsidRPr="00326336" w:rsidRDefault="00326336" w:rsidP="00326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336">
        <w:rPr>
          <w:rFonts w:ascii="Times New Roman" w:hAnsi="Times New Roman" w:cs="Times New Roman"/>
          <w:b/>
          <w:sz w:val="24"/>
          <w:szCs w:val="24"/>
        </w:rPr>
        <w:t>Мартовских педагогических чтений</w:t>
      </w:r>
    </w:p>
    <w:p w:rsidR="00326336" w:rsidRPr="00326336" w:rsidRDefault="00326336" w:rsidP="003263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336">
        <w:rPr>
          <w:rFonts w:ascii="Times New Roman" w:hAnsi="Times New Roman" w:cs="Times New Roman"/>
          <w:b/>
          <w:i/>
          <w:sz w:val="24"/>
          <w:szCs w:val="24"/>
        </w:rPr>
        <w:t>«Индивидуализация образовательного пространства как идеология муниципальной системы образования»</w:t>
      </w:r>
    </w:p>
    <w:p w:rsidR="00C56149" w:rsidRDefault="00326336" w:rsidP="00326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336">
        <w:rPr>
          <w:rFonts w:ascii="Times New Roman" w:hAnsi="Times New Roman" w:cs="Times New Roman"/>
          <w:b/>
          <w:sz w:val="24"/>
          <w:szCs w:val="24"/>
        </w:rPr>
        <w:t xml:space="preserve">Дата проведения – 29.03.21 </w:t>
      </w:r>
    </w:p>
    <w:p w:rsidR="009462E5" w:rsidRPr="009462E5" w:rsidRDefault="009462E5" w:rsidP="009462E5">
      <w:pPr>
        <w:rPr>
          <w:rFonts w:ascii="Times New Roman" w:hAnsi="Times New Roman" w:cs="Times New Roman"/>
          <w:u w:val="single"/>
        </w:rPr>
      </w:pPr>
      <w:r w:rsidRPr="009462E5">
        <w:rPr>
          <w:rFonts w:ascii="Times New Roman" w:hAnsi="Times New Roman" w:cs="Times New Roman"/>
          <w:u w:val="single"/>
        </w:rPr>
        <w:t>Программа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9781"/>
        <w:gridCol w:w="2268"/>
      </w:tblGrid>
      <w:tr w:rsidR="009462E5" w:rsidRPr="009462E5" w:rsidTr="00882DD3">
        <w:tc>
          <w:tcPr>
            <w:tcW w:w="1526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984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9781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 xml:space="preserve">Направление </w:t>
            </w:r>
          </w:p>
        </w:tc>
        <w:tc>
          <w:tcPr>
            <w:tcW w:w="2268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ФИО руководителей</w:t>
            </w:r>
          </w:p>
        </w:tc>
      </w:tr>
      <w:tr w:rsidR="009462E5" w:rsidRPr="009462E5" w:rsidTr="00882DD3">
        <w:tc>
          <w:tcPr>
            <w:tcW w:w="1526" w:type="dxa"/>
            <w:vMerge w:val="restart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 xml:space="preserve">10.00- 12.25 </w:t>
            </w:r>
          </w:p>
        </w:tc>
        <w:tc>
          <w:tcPr>
            <w:tcW w:w="1984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Он-</w:t>
            </w:r>
            <w:proofErr w:type="spellStart"/>
            <w:r w:rsidRPr="009462E5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9781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«Погружение». Презентация  проектов молодых специалистов 1 года работы.</w:t>
            </w:r>
          </w:p>
        </w:tc>
        <w:tc>
          <w:tcPr>
            <w:tcW w:w="2268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proofErr w:type="spellStart"/>
            <w:r w:rsidRPr="009462E5">
              <w:rPr>
                <w:rFonts w:ascii="Times New Roman" w:hAnsi="Times New Roman" w:cs="Times New Roman"/>
              </w:rPr>
              <w:t>Сенюта</w:t>
            </w:r>
            <w:proofErr w:type="spellEnd"/>
            <w:r w:rsidRPr="009462E5">
              <w:rPr>
                <w:rFonts w:ascii="Times New Roman" w:hAnsi="Times New Roman" w:cs="Times New Roman"/>
              </w:rPr>
              <w:t xml:space="preserve"> Л.А.</w:t>
            </w:r>
          </w:p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proofErr w:type="spellStart"/>
            <w:r w:rsidRPr="009462E5">
              <w:rPr>
                <w:rFonts w:ascii="Times New Roman" w:hAnsi="Times New Roman" w:cs="Times New Roman"/>
              </w:rPr>
              <w:t>Гилязутдинова</w:t>
            </w:r>
            <w:proofErr w:type="spellEnd"/>
            <w:r w:rsidRPr="009462E5">
              <w:rPr>
                <w:rFonts w:ascii="Times New Roman" w:hAnsi="Times New Roman" w:cs="Times New Roman"/>
              </w:rPr>
              <w:t xml:space="preserve">  А.М</w:t>
            </w:r>
          </w:p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Кирьянова Н.Е.</w:t>
            </w:r>
          </w:p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proofErr w:type="spellStart"/>
            <w:r w:rsidRPr="009462E5">
              <w:rPr>
                <w:rFonts w:ascii="Times New Roman" w:hAnsi="Times New Roman" w:cs="Times New Roman"/>
              </w:rPr>
              <w:t>Корчевская</w:t>
            </w:r>
            <w:proofErr w:type="spellEnd"/>
            <w:r w:rsidRPr="009462E5">
              <w:rPr>
                <w:rFonts w:ascii="Times New Roman" w:hAnsi="Times New Roman" w:cs="Times New Roman"/>
              </w:rPr>
              <w:t xml:space="preserve"> И.П.</w:t>
            </w:r>
          </w:p>
        </w:tc>
      </w:tr>
      <w:tr w:rsidR="009462E5" w:rsidRPr="009462E5" w:rsidTr="00882DD3">
        <w:tc>
          <w:tcPr>
            <w:tcW w:w="1526" w:type="dxa"/>
            <w:vMerge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 xml:space="preserve">МБУ «МИМЦ», </w:t>
            </w:r>
          </w:p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к. ПМПК</w:t>
            </w:r>
          </w:p>
        </w:tc>
        <w:tc>
          <w:tcPr>
            <w:tcW w:w="9781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10.00 – 12.25</w:t>
            </w:r>
          </w:p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14.30 – 16.00  Презентационная площадка ДОУ</w:t>
            </w:r>
          </w:p>
        </w:tc>
        <w:tc>
          <w:tcPr>
            <w:tcW w:w="2268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Бахтина М.Н.</w:t>
            </w:r>
          </w:p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Колосов В.Г.</w:t>
            </w:r>
          </w:p>
        </w:tc>
      </w:tr>
      <w:tr w:rsidR="009462E5" w:rsidRPr="009462E5" w:rsidTr="00882DD3">
        <w:tc>
          <w:tcPr>
            <w:tcW w:w="1526" w:type="dxa"/>
            <w:vMerge w:val="restart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 xml:space="preserve">13.00 – 14.25 </w:t>
            </w:r>
          </w:p>
        </w:tc>
        <w:tc>
          <w:tcPr>
            <w:tcW w:w="1984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МБУ «МИМЦ»,</w:t>
            </w:r>
          </w:p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 xml:space="preserve"> к. ПМПК</w:t>
            </w:r>
          </w:p>
        </w:tc>
        <w:tc>
          <w:tcPr>
            <w:tcW w:w="9781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Практико – ориентированные доклады: Педагогическая поддержка и педагогическое сопровождение особых категорий учащихся  в условиях образовательной среды (ОВЗ, сложное поведение)</w:t>
            </w:r>
          </w:p>
        </w:tc>
        <w:tc>
          <w:tcPr>
            <w:tcW w:w="2268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proofErr w:type="spellStart"/>
            <w:r w:rsidRPr="009462E5">
              <w:rPr>
                <w:rFonts w:ascii="Times New Roman" w:hAnsi="Times New Roman" w:cs="Times New Roman"/>
              </w:rPr>
              <w:t>Сенюта</w:t>
            </w:r>
            <w:proofErr w:type="spellEnd"/>
            <w:r w:rsidRPr="009462E5">
              <w:rPr>
                <w:rFonts w:ascii="Times New Roman" w:hAnsi="Times New Roman" w:cs="Times New Roman"/>
              </w:rPr>
              <w:t xml:space="preserve"> Л.А.</w:t>
            </w:r>
          </w:p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Левчук М.В.</w:t>
            </w:r>
          </w:p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</w:p>
        </w:tc>
      </w:tr>
      <w:tr w:rsidR="009462E5" w:rsidRPr="009462E5" w:rsidTr="00882DD3">
        <w:tc>
          <w:tcPr>
            <w:tcW w:w="1526" w:type="dxa"/>
            <w:vMerge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 xml:space="preserve">МБУ «МИМЦ», </w:t>
            </w:r>
          </w:p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к. директора</w:t>
            </w:r>
          </w:p>
        </w:tc>
        <w:tc>
          <w:tcPr>
            <w:tcW w:w="9781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Дискуссия: Как построить модель образовательного пространства, максимально эффективной для развития индивидуальных способностей и склонностей учащихся категории «ОД»</w:t>
            </w:r>
          </w:p>
        </w:tc>
        <w:tc>
          <w:tcPr>
            <w:tcW w:w="2268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Колосов В.Г.</w:t>
            </w:r>
          </w:p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Сапронова В.</w:t>
            </w:r>
            <w:proofErr w:type="gramStart"/>
            <w:r w:rsidRPr="009462E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462E5" w:rsidRPr="009462E5" w:rsidTr="00882DD3">
        <w:tc>
          <w:tcPr>
            <w:tcW w:w="1526" w:type="dxa"/>
            <w:vMerge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МБУ «МИМЦ»,</w:t>
            </w:r>
          </w:p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 xml:space="preserve"> к. </w:t>
            </w:r>
            <w:proofErr w:type="spellStart"/>
            <w:r w:rsidRPr="009462E5">
              <w:rPr>
                <w:rFonts w:ascii="Times New Roman" w:hAnsi="Times New Roman" w:cs="Times New Roman"/>
              </w:rPr>
              <w:t>медиалекторий</w:t>
            </w:r>
            <w:proofErr w:type="spellEnd"/>
          </w:p>
        </w:tc>
        <w:tc>
          <w:tcPr>
            <w:tcW w:w="9781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«Мозговой штурм»: Методический поиск «Управление процессом профессионального развития   педагогических кадров»</w:t>
            </w:r>
          </w:p>
        </w:tc>
        <w:tc>
          <w:tcPr>
            <w:tcW w:w="2268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Безруких Н.В.</w:t>
            </w:r>
          </w:p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Кирьянова Н.Е.</w:t>
            </w:r>
          </w:p>
        </w:tc>
      </w:tr>
      <w:tr w:rsidR="009462E5" w:rsidRPr="009462E5" w:rsidTr="00882DD3">
        <w:tc>
          <w:tcPr>
            <w:tcW w:w="1526" w:type="dxa"/>
            <w:vMerge w:val="restart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14.30-16.00</w:t>
            </w:r>
          </w:p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МБОУ ДО «ЦДО»</w:t>
            </w:r>
          </w:p>
        </w:tc>
        <w:tc>
          <w:tcPr>
            <w:tcW w:w="9781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Круглый стол: Организация взаимодействия школьных структур  по формированию духовно-нравственной сферы учащихся</w:t>
            </w:r>
          </w:p>
        </w:tc>
        <w:tc>
          <w:tcPr>
            <w:tcW w:w="2268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Березина А.Н.</w:t>
            </w:r>
          </w:p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proofErr w:type="spellStart"/>
            <w:r w:rsidRPr="009462E5">
              <w:rPr>
                <w:rFonts w:ascii="Times New Roman" w:hAnsi="Times New Roman" w:cs="Times New Roman"/>
              </w:rPr>
              <w:t>Корчевская</w:t>
            </w:r>
            <w:proofErr w:type="spellEnd"/>
            <w:r w:rsidRPr="009462E5">
              <w:rPr>
                <w:rFonts w:ascii="Times New Roman" w:hAnsi="Times New Roman" w:cs="Times New Roman"/>
              </w:rPr>
              <w:t xml:space="preserve"> И.П.</w:t>
            </w:r>
          </w:p>
        </w:tc>
      </w:tr>
      <w:tr w:rsidR="009462E5" w:rsidRPr="009462E5" w:rsidTr="00882DD3">
        <w:tc>
          <w:tcPr>
            <w:tcW w:w="1526" w:type="dxa"/>
            <w:vMerge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МБУ «МИМЦ»</w:t>
            </w:r>
          </w:p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proofErr w:type="spellStart"/>
            <w:r w:rsidRPr="009462E5">
              <w:rPr>
                <w:rFonts w:ascii="Times New Roman" w:hAnsi="Times New Roman" w:cs="Times New Roman"/>
              </w:rPr>
              <w:t>К.медиалекторий</w:t>
            </w:r>
            <w:proofErr w:type="spellEnd"/>
          </w:p>
        </w:tc>
        <w:tc>
          <w:tcPr>
            <w:tcW w:w="9781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Образовательные практики: Школа  как место формирования готовности к непрерывному образованию,  социальной и профессиональной мобильности</w:t>
            </w:r>
          </w:p>
        </w:tc>
        <w:tc>
          <w:tcPr>
            <w:tcW w:w="2268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proofErr w:type="spellStart"/>
            <w:r w:rsidRPr="009462E5">
              <w:rPr>
                <w:rFonts w:ascii="Times New Roman" w:hAnsi="Times New Roman" w:cs="Times New Roman"/>
              </w:rPr>
              <w:t>Сенюта</w:t>
            </w:r>
            <w:proofErr w:type="spellEnd"/>
            <w:r w:rsidRPr="009462E5">
              <w:rPr>
                <w:rFonts w:ascii="Times New Roman" w:hAnsi="Times New Roman" w:cs="Times New Roman"/>
              </w:rPr>
              <w:t xml:space="preserve"> Л.А.</w:t>
            </w:r>
          </w:p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Кирьянова Н.Е.</w:t>
            </w:r>
          </w:p>
        </w:tc>
      </w:tr>
      <w:tr w:rsidR="009462E5" w:rsidRPr="009462E5" w:rsidTr="00882DD3">
        <w:tc>
          <w:tcPr>
            <w:tcW w:w="1526" w:type="dxa"/>
            <w:vMerge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МБУ «МИМЦ»</w:t>
            </w:r>
          </w:p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К.ПМПК</w:t>
            </w:r>
          </w:p>
        </w:tc>
        <w:tc>
          <w:tcPr>
            <w:tcW w:w="9781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Презентационная площадка ДОУ</w:t>
            </w:r>
          </w:p>
        </w:tc>
        <w:tc>
          <w:tcPr>
            <w:tcW w:w="2268" w:type="dxa"/>
          </w:tcPr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Бахтина М.Н.</w:t>
            </w:r>
          </w:p>
          <w:p w:rsidR="009462E5" w:rsidRPr="009462E5" w:rsidRDefault="009462E5" w:rsidP="00882DD3">
            <w:pPr>
              <w:rPr>
                <w:rFonts w:ascii="Times New Roman" w:hAnsi="Times New Roman" w:cs="Times New Roman"/>
              </w:rPr>
            </w:pPr>
            <w:r w:rsidRPr="009462E5">
              <w:rPr>
                <w:rFonts w:ascii="Times New Roman" w:hAnsi="Times New Roman" w:cs="Times New Roman"/>
              </w:rPr>
              <w:t>Безруких Н.В.</w:t>
            </w:r>
          </w:p>
        </w:tc>
      </w:tr>
      <w:tr w:rsidR="004916A5" w:rsidRPr="009462E5" w:rsidTr="00882DD3">
        <w:tc>
          <w:tcPr>
            <w:tcW w:w="1526" w:type="dxa"/>
          </w:tcPr>
          <w:p w:rsidR="004916A5" w:rsidRPr="009462E5" w:rsidRDefault="004916A5" w:rsidP="0088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984" w:type="dxa"/>
          </w:tcPr>
          <w:p w:rsidR="004916A5" w:rsidRPr="009462E5" w:rsidRDefault="004916A5" w:rsidP="0088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«МИМЦ»</w:t>
            </w:r>
          </w:p>
        </w:tc>
        <w:tc>
          <w:tcPr>
            <w:tcW w:w="9781" w:type="dxa"/>
          </w:tcPr>
          <w:p w:rsidR="004916A5" w:rsidRPr="009462E5" w:rsidRDefault="004916A5" w:rsidP="0088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дня.</w:t>
            </w:r>
          </w:p>
        </w:tc>
        <w:tc>
          <w:tcPr>
            <w:tcW w:w="2268" w:type="dxa"/>
          </w:tcPr>
          <w:p w:rsidR="004916A5" w:rsidRPr="009462E5" w:rsidRDefault="004916A5" w:rsidP="00882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О.Ю., руководители групп</w:t>
            </w:r>
          </w:p>
        </w:tc>
      </w:tr>
    </w:tbl>
    <w:p w:rsidR="009462E5" w:rsidRPr="009462E5" w:rsidRDefault="009462E5" w:rsidP="009462E5">
      <w:pPr>
        <w:rPr>
          <w:rFonts w:ascii="Times New Roman" w:hAnsi="Times New Roman" w:cs="Times New Roman"/>
          <w:sz w:val="24"/>
          <w:szCs w:val="24"/>
        </w:rPr>
      </w:pPr>
    </w:p>
    <w:p w:rsidR="009462E5" w:rsidRPr="009462E5" w:rsidRDefault="009462E5" w:rsidP="009462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62E5">
        <w:rPr>
          <w:rFonts w:ascii="Times New Roman" w:hAnsi="Times New Roman" w:cs="Times New Roman"/>
          <w:sz w:val="24"/>
          <w:szCs w:val="24"/>
          <w:u w:val="single"/>
        </w:rPr>
        <w:t>Работа по направлениям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379"/>
        <w:gridCol w:w="142"/>
        <w:gridCol w:w="283"/>
        <w:gridCol w:w="6804"/>
      </w:tblGrid>
      <w:tr w:rsidR="00C039EC" w:rsidRPr="001F6FE3" w:rsidTr="000D2149">
        <w:tc>
          <w:tcPr>
            <w:tcW w:w="15559" w:type="dxa"/>
            <w:gridSpan w:val="5"/>
          </w:tcPr>
          <w:p w:rsidR="00C039EC" w:rsidRPr="00C039EC" w:rsidRDefault="00EC7B93" w:rsidP="00C03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10.00- 12.2</w:t>
            </w:r>
            <w:r w:rsidR="00C039EC" w:rsidRPr="00C039EC">
              <w:rPr>
                <w:rFonts w:ascii="Times New Roman" w:hAnsi="Times New Roman" w:cs="Times New Roman"/>
                <w:b/>
                <w:sz w:val="24"/>
                <w:szCs w:val="24"/>
              </w:rPr>
              <w:t>5 «Погружение». Презентация  проектов молодых специалистов 1 года работы.</w:t>
            </w:r>
          </w:p>
        </w:tc>
      </w:tr>
      <w:tr w:rsidR="001F6FE3" w:rsidRPr="001F6FE3" w:rsidTr="00C039EC">
        <w:tc>
          <w:tcPr>
            <w:tcW w:w="1951" w:type="dxa"/>
          </w:tcPr>
          <w:p w:rsidR="00C039EC" w:rsidRPr="00C039EC" w:rsidRDefault="00C039EC" w:rsidP="00C0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EC">
              <w:rPr>
                <w:rFonts w:ascii="Times New Roman" w:hAnsi="Times New Roman" w:cs="Times New Roman"/>
                <w:sz w:val="24"/>
                <w:szCs w:val="24"/>
              </w:rPr>
              <w:t>Эксперты:</w:t>
            </w:r>
          </w:p>
          <w:p w:rsidR="00C039EC" w:rsidRPr="00C039EC" w:rsidRDefault="00C039EC" w:rsidP="00C0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9EC">
              <w:rPr>
                <w:rFonts w:ascii="Times New Roman" w:hAnsi="Times New Roman" w:cs="Times New Roman"/>
                <w:sz w:val="24"/>
                <w:szCs w:val="24"/>
              </w:rPr>
              <w:t>Сенюта</w:t>
            </w:r>
            <w:proofErr w:type="spellEnd"/>
            <w:r w:rsidRPr="00C039E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F6FE3" w:rsidRPr="00C039EC" w:rsidRDefault="00C039EC" w:rsidP="00C0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9EC">
              <w:rPr>
                <w:rFonts w:ascii="Times New Roman" w:hAnsi="Times New Roman" w:cs="Times New Roman"/>
                <w:sz w:val="24"/>
                <w:szCs w:val="24"/>
              </w:rPr>
              <w:t>Гилязутдинова</w:t>
            </w:r>
            <w:proofErr w:type="spellEnd"/>
            <w:r w:rsidRPr="00C039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3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А.М</w:t>
            </w:r>
          </w:p>
          <w:p w:rsidR="00C039EC" w:rsidRPr="00C039EC" w:rsidRDefault="00C039EC" w:rsidP="00C0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EC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  <w:p w:rsidR="00C039EC" w:rsidRPr="00C039EC" w:rsidRDefault="00C039EC" w:rsidP="00C0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9E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C039E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6804" w:type="dxa"/>
            <w:gridSpan w:val="3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проекта </w:t>
            </w:r>
          </w:p>
        </w:tc>
        <w:tc>
          <w:tcPr>
            <w:tcW w:w="6804" w:type="dxa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Дистанционно, по графику</w:t>
            </w:r>
          </w:p>
          <w:p w:rsidR="001F6FE3" w:rsidRPr="001F6FE3" w:rsidRDefault="001F6FE3" w:rsidP="0041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F6FE3" w:rsidRPr="001F6FE3" w:rsidRDefault="00613F6F" w:rsidP="00417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F6FE3" w:rsidRPr="001F6FE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https://zoom.us/j/9030504612?pwd=NkFHM2Q3N0hmRVZHWFBzdkZYTk1Y</w:t>
              </w:r>
              <w:r w:rsidR="001F6FE3" w:rsidRPr="001F6FE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lastRenderedPageBreak/>
                <w:t>UT09</w:t>
              </w:r>
            </w:hyperlink>
          </w:p>
          <w:p w:rsidR="001F6FE3" w:rsidRPr="001F6FE3" w:rsidRDefault="001F6FE3" w:rsidP="0041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903 050 4612</w:t>
            </w:r>
          </w:p>
          <w:p w:rsidR="001F6FE3" w:rsidRPr="001F6FE3" w:rsidRDefault="001F6FE3" w:rsidP="0041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Код доступа: tNdh5s</w:t>
            </w:r>
          </w:p>
        </w:tc>
      </w:tr>
      <w:tr w:rsidR="001F6FE3" w:rsidRPr="001F6FE3" w:rsidTr="00C039EC">
        <w:tc>
          <w:tcPr>
            <w:tcW w:w="1951" w:type="dxa"/>
          </w:tcPr>
          <w:p w:rsidR="001F6FE3" w:rsidRPr="00C039EC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– 10.15</w:t>
            </w:r>
          </w:p>
        </w:tc>
        <w:tc>
          <w:tcPr>
            <w:tcW w:w="6804" w:type="dxa"/>
            <w:gridSpan w:val="3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Приемы формирования читательской грамотности у младших школьников на уроках английского языка</w:t>
            </w:r>
          </w:p>
        </w:tc>
        <w:tc>
          <w:tcPr>
            <w:tcW w:w="6804" w:type="dxa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Анатольевна, учитель иностранного языка МБОУ «СОШ №2»</w:t>
            </w:r>
          </w:p>
        </w:tc>
      </w:tr>
      <w:tr w:rsidR="001F6FE3" w:rsidRPr="001F6FE3" w:rsidTr="00C039EC">
        <w:tc>
          <w:tcPr>
            <w:tcW w:w="1951" w:type="dxa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10.20 - 10.35</w:t>
            </w:r>
          </w:p>
        </w:tc>
        <w:tc>
          <w:tcPr>
            <w:tcW w:w="6804" w:type="dxa"/>
            <w:gridSpan w:val="3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учебной мотивации на уроках истории </w:t>
            </w:r>
          </w:p>
        </w:tc>
        <w:tc>
          <w:tcPr>
            <w:tcW w:w="6804" w:type="dxa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Лукьянцева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Викторовна, учитель русского языка, литературы, истории</w:t>
            </w: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№1»</w:t>
            </w:r>
          </w:p>
        </w:tc>
      </w:tr>
      <w:tr w:rsidR="001F6FE3" w:rsidRPr="001F6FE3" w:rsidTr="00C039EC">
        <w:tc>
          <w:tcPr>
            <w:tcW w:w="1951" w:type="dxa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10.40 – 10.45</w:t>
            </w:r>
          </w:p>
        </w:tc>
        <w:tc>
          <w:tcPr>
            <w:tcW w:w="6804" w:type="dxa"/>
            <w:gridSpan w:val="3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технологий на уроках русского языка</w:t>
            </w:r>
          </w:p>
        </w:tc>
        <w:tc>
          <w:tcPr>
            <w:tcW w:w="6804" w:type="dxa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Мифтахутдинова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, учитель начальной школы МБОУ «СОШ №2» (студентка 5 –</w:t>
            </w:r>
            <w:proofErr w:type="gram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курса)</w:t>
            </w:r>
          </w:p>
        </w:tc>
      </w:tr>
      <w:tr w:rsidR="001F6FE3" w:rsidRPr="001F6FE3" w:rsidTr="00C039EC">
        <w:tc>
          <w:tcPr>
            <w:tcW w:w="1951" w:type="dxa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10.50-11.05</w:t>
            </w:r>
          </w:p>
        </w:tc>
        <w:tc>
          <w:tcPr>
            <w:tcW w:w="6804" w:type="dxa"/>
            <w:gridSpan w:val="3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для обучения и воспитания"</w:t>
            </w:r>
          </w:p>
        </w:tc>
        <w:tc>
          <w:tcPr>
            <w:tcW w:w="6804" w:type="dxa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Калашникова Марина Александровна</w:t>
            </w:r>
            <w:r w:rsidR="00844E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4EB6">
              <w:rPr>
                <w:rFonts w:ascii="Times New Roman" w:hAnsi="Times New Roman"/>
                <w:sz w:val="24"/>
                <w:szCs w:val="24"/>
              </w:rPr>
              <w:t>МБОУ "СОШ №6"</w:t>
            </w:r>
          </w:p>
        </w:tc>
      </w:tr>
      <w:tr w:rsidR="001F6FE3" w:rsidRPr="001F6FE3" w:rsidTr="00C039EC">
        <w:tc>
          <w:tcPr>
            <w:tcW w:w="1951" w:type="dxa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6804" w:type="dxa"/>
            <w:gridSpan w:val="3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Преемственность в исследовательской деятельности воспитанников ДО и начальной школы гимназии</w:t>
            </w:r>
          </w:p>
        </w:tc>
        <w:tc>
          <w:tcPr>
            <w:tcW w:w="6804" w:type="dxa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Тимук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Дмитриевна, учитель начальной школы МБОУ «Гимназия»</w:t>
            </w:r>
          </w:p>
        </w:tc>
      </w:tr>
      <w:tr w:rsidR="001F6FE3" w:rsidRPr="001F6FE3" w:rsidTr="00C039EC">
        <w:tc>
          <w:tcPr>
            <w:tcW w:w="1951" w:type="dxa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6804" w:type="dxa"/>
            <w:gridSpan w:val="3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Использование мобильных технологий на уроках информатики с целью повышения образовательных результатов</w:t>
            </w:r>
          </w:p>
        </w:tc>
        <w:tc>
          <w:tcPr>
            <w:tcW w:w="6804" w:type="dxa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Сахарова Инна Викторовна, учитель информатики  МОУ «Гимназия», 1 год работы</w:t>
            </w:r>
          </w:p>
        </w:tc>
      </w:tr>
      <w:tr w:rsidR="001F6FE3" w:rsidRPr="001F6FE3" w:rsidTr="00C039EC">
        <w:tc>
          <w:tcPr>
            <w:tcW w:w="1951" w:type="dxa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11.50-12.05</w:t>
            </w:r>
          </w:p>
        </w:tc>
        <w:tc>
          <w:tcPr>
            <w:tcW w:w="6804" w:type="dxa"/>
            <w:gridSpan w:val="3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Учимся играя</w:t>
            </w:r>
          </w:p>
        </w:tc>
        <w:tc>
          <w:tcPr>
            <w:tcW w:w="6804" w:type="dxa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Романова Виктория Владимировна, учитель начальной школы М</w:t>
            </w:r>
            <w:r w:rsidR="00844E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ОУ «Гимназия»</w:t>
            </w:r>
          </w:p>
        </w:tc>
      </w:tr>
      <w:tr w:rsidR="000D2149" w:rsidRPr="001F6FE3" w:rsidTr="00C039EC">
        <w:tc>
          <w:tcPr>
            <w:tcW w:w="1951" w:type="dxa"/>
          </w:tcPr>
          <w:p w:rsidR="000D2149" w:rsidRPr="001F6FE3" w:rsidRDefault="007F2115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12.10-12.25</w:t>
            </w:r>
          </w:p>
        </w:tc>
        <w:tc>
          <w:tcPr>
            <w:tcW w:w="6804" w:type="dxa"/>
            <w:gridSpan w:val="3"/>
          </w:tcPr>
          <w:p w:rsidR="000D2149" w:rsidRPr="007F2115" w:rsidRDefault="007F2115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15">
              <w:rPr>
                <w:rFonts w:ascii="Times New Roman" w:hAnsi="Times New Roman" w:cs="Times New Roman"/>
                <w:sz w:val="24"/>
                <w:szCs w:val="24"/>
              </w:rPr>
              <w:t>“Садовые академики”</w:t>
            </w:r>
          </w:p>
        </w:tc>
        <w:tc>
          <w:tcPr>
            <w:tcW w:w="6804" w:type="dxa"/>
          </w:tcPr>
          <w:p w:rsidR="000D2149" w:rsidRPr="007F2115" w:rsidRDefault="000D2149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15">
              <w:rPr>
                <w:rFonts w:ascii="Times New Roman" w:hAnsi="Times New Roman" w:cs="Times New Roman"/>
                <w:sz w:val="24"/>
                <w:szCs w:val="24"/>
              </w:rPr>
              <w:t>Лейше</w:t>
            </w:r>
            <w:proofErr w:type="spellEnd"/>
            <w:r w:rsidRPr="007F2115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</w:t>
            </w:r>
            <w:r w:rsidR="00844EB6">
              <w:rPr>
                <w:rFonts w:ascii="Times New Roman" w:hAnsi="Times New Roman" w:cs="Times New Roman"/>
                <w:sz w:val="24"/>
                <w:szCs w:val="24"/>
              </w:rPr>
              <w:t>евна, учитель начальных классов</w:t>
            </w:r>
            <w:r w:rsidRPr="007F2115">
              <w:rPr>
                <w:rFonts w:ascii="Times New Roman" w:hAnsi="Times New Roman" w:cs="Times New Roman"/>
                <w:sz w:val="24"/>
                <w:szCs w:val="24"/>
              </w:rPr>
              <w:t xml:space="preserve"> МБОУ «ООШ №5»</w:t>
            </w:r>
          </w:p>
        </w:tc>
      </w:tr>
      <w:tr w:rsidR="00C039EC" w:rsidRPr="001F6FE3" w:rsidTr="000D2149">
        <w:tc>
          <w:tcPr>
            <w:tcW w:w="15559" w:type="dxa"/>
            <w:gridSpan w:val="5"/>
          </w:tcPr>
          <w:p w:rsidR="00C039EC" w:rsidRDefault="00C039EC" w:rsidP="00D258DF">
            <w:r w:rsidRPr="00C039EC">
              <w:rPr>
                <w:rFonts w:ascii="Times New Roman" w:hAnsi="Times New Roman" w:cs="Times New Roman"/>
                <w:b/>
                <w:sz w:val="24"/>
                <w:szCs w:val="24"/>
              </w:rPr>
              <w:t>13.00 – 14.25 Практико – ориентированные доклады: Педагогическая поддержка и педагогическое сопровождение особых категорий учащихся  в условиях образовательной среды</w:t>
            </w:r>
            <w:r w:rsidR="00326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(ОВЗ, сложное поведение)</w:t>
            </w:r>
            <w:r w:rsidR="00D258DF">
              <w:t xml:space="preserve"> </w:t>
            </w:r>
          </w:p>
          <w:p w:rsidR="00E3457B" w:rsidRPr="00E3457B" w:rsidRDefault="00E3457B" w:rsidP="00E3457B">
            <w:pPr>
              <w:rPr>
                <w:rFonts w:ascii="Times New Roman" w:hAnsi="Times New Roman" w:cs="Times New Roman"/>
              </w:rPr>
            </w:pPr>
            <w:r w:rsidRPr="00E3457B">
              <w:rPr>
                <w:rFonts w:ascii="Times New Roman" w:hAnsi="Times New Roman" w:cs="Times New Roman"/>
                <w:b/>
              </w:rPr>
              <w:t>Место проведени</w:t>
            </w:r>
            <w:proofErr w:type="gramStart"/>
            <w:r w:rsidRPr="00E3457B">
              <w:rPr>
                <w:rFonts w:ascii="Times New Roman" w:hAnsi="Times New Roman" w:cs="Times New Roman"/>
                <w:b/>
              </w:rPr>
              <w:t>я–</w:t>
            </w:r>
            <w:proofErr w:type="gramEnd"/>
            <w:r w:rsidRPr="00E3457B">
              <w:rPr>
                <w:rFonts w:ascii="Times New Roman" w:hAnsi="Times New Roman" w:cs="Times New Roman"/>
                <w:b/>
              </w:rPr>
              <w:t xml:space="preserve"> МБУ «МИМЦ», </w:t>
            </w:r>
            <w:proofErr w:type="spellStart"/>
            <w:r w:rsidRPr="00E3457B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E3457B">
              <w:rPr>
                <w:rFonts w:ascii="Times New Roman" w:hAnsi="Times New Roman" w:cs="Times New Roman"/>
                <w:b/>
              </w:rPr>
              <w:t>. ПМПК</w:t>
            </w:r>
            <w:r w:rsidRPr="00E3457B">
              <w:rPr>
                <w:rFonts w:ascii="Times New Roman" w:hAnsi="Times New Roman" w:cs="Times New Roman"/>
              </w:rPr>
              <w:t xml:space="preserve">       слушатели – дистанционно</w:t>
            </w:r>
          </w:p>
          <w:p w:rsidR="00E3457B" w:rsidRPr="00E3457B" w:rsidRDefault="00E3457B" w:rsidP="00E3457B">
            <w:pPr>
              <w:rPr>
                <w:rFonts w:ascii="Times New Roman" w:hAnsi="Times New Roman" w:cs="Times New Roman"/>
              </w:rPr>
            </w:pPr>
            <w:r w:rsidRPr="00E3457B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E3457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E3457B" w:rsidRPr="00E3457B" w:rsidRDefault="00E3457B" w:rsidP="00E3457B">
            <w:pPr>
              <w:rPr>
                <w:rFonts w:ascii="Times New Roman" w:hAnsi="Times New Roman" w:cs="Times New Roman"/>
              </w:rPr>
            </w:pPr>
            <w:r w:rsidRPr="00E3457B">
              <w:rPr>
                <w:rFonts w:ascii="Times New Roman" w:hAnsi="Times New Roman" w:cs="Times New Roman"/>
              </w:rPr>
              <w:t>https://us04web.zoom.us/j/4785266521?pwd=QWFsempaYytwcmVYR1BIem9hekUvZz09</w:t>
            </w:r>
          </w:p>
          <w:p w:rsidR="00E3457B" w:rsidRPr="00E3457B" w:rsidRDefault="00E3457B" w:rsidP="00E3457B">
            <w:pPr>
              <w:rPr>
                <w:rFonts w:ascii="Times New Roman" w:hAnsi="Times New Roman" w:cs="Times New Roman"/>
              </w:rPr>
            </w:pPr>
            <w:r w:rsidRPr="00E3457B">
              <w:rPr>
                <w:rFonts w:ascii="Times New Roman" w:hAnsi="Times New Roman" w:cs="Times New Roman"/>
              </w:rPr>
              <w:t>Идентификатор конференции: 478 526 6521</w:t>
            </w:r>
          </w:p>
          <w:p w:rsidR="00E3457B" w:rsidRPr="001E377C" w:rsidRDefault="00E3457B" w:rsidP="00E3457B">
            <w:r w:rsidRPr="00E3457B">
              <w:rPr>
                <w:rFonts w:ascii="Times New Roman" w:hAnsi="Times New Roman" w:cs="Times New Roman"/>
              </w:rPr>
              <w:t>Код доступа: 2mTqyq</w:t>
            </w:r>
          </w:p>
        </w:tc>
      </w:tr>
      <w:tr w:rsidR="001F6FE3" w:rsidRPr="001F6FE3" w:rsidTr="001917C3">
        <w:tc>
          <w:tcPr>
            <w:tcW w:w="1951" w:type="dxa"/>
            <w:vMerge w:val="restart"/>
          </w:tcPr>
          <w:p w:rsidR="001F6FE3" w:rsidRPr="001F6FE3" w:rsidRDefault="001F6FE3" w:rsidP="0041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1F6FE3" w:rsidRPr="001F6FE3" w:rsidRDefault="001F6FE3" w:rsidP="0041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Сенюта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F6FE3" w:rsidRDefault="00844EB6" w:rsidP="0041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М.В</w:t>
            </w:r>
            <w:r w:rsidR="001F6FE3" w:rsidRPr="001F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EB6" w:rsidRPr="00844EB6" w:rsidRDefault="00844EB6" w:rsidP="00417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6804" w:type="dxa"/>
          </w:tcPr>
          <w:p w:rsidR="001F6FE3" w:rsidRPr="001F6FE3" w:rsidRDefault="00E3457B" w:rsidP="001E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особой категории учащихся в условиях инклюзивной образовательной среды МБОУ «Лицей»</w:t>
            </w:r>
          </w:p>
        </w:tc>
        <w:tc>
          <w:tcPr>
            <w:tcW w:w="6804" w:type="dxa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Наталья Борисовна, учитель начальных классов МБОУ «Лицей»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психических познавательных процессов у школьников с ЛИН в процессе сопровождения учителя-логопеда и педагога-психолога </w:t>
            </w:r>
          </w:p>
        </w:tc>
        <w:tc>
          <w:tcPr>
            <w:tcW w:w="6804" w:type="dxa"/>
          </w:tcPr>
          <w:p w:rsidR="001F6FE3" w:rsidRPr="00231F20" w:rsidRDefault="001F6FE3" w:rsidP="000D21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1F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Green"/>
              </w:rPr>
              <w:t xml:space="preserve">Платонова Анастасия Евгеньевна, учитель-логопед МБОУ «СОШ № 9» </w:t>
            </w:r>
            <w:proofErr w:type="spellStart"/>
            <w:r w:rsidRPr="00231F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Green"/>
              </w:rPr>
              <w:t>Лисогорова</w:t>
            </w:r>
            <w:proofErr w:type="spellEnd"/>
            <w:r w:rsidRPr="00231F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Green"/>
              </w:rPr>
              <w:t xml:space="preserve"> Наталья Сергеевна, педагог-психолог МБОУ «СОШ № 9</w:t>
            </w:r>
            <w:r w:rsidRPr="00231F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»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связной речи у младших школьников с ОВЗ посредством </w:t>
            </w: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сказкотерапии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1F6FE3" w:rsidRPr="00231F20" w:rsidRDefault="001F6FE3" w:rsidP="000D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31F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Green"/>
              </w:rPr>
              <w:t>Ваганова Надежда Николаевна, учитель-логопед МБОУ «СОШ № 9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у детей с ОВЗ</w:t>
            </w:r>
          </w:p>
        </w:tc>
        <w:tc>
          <w:tcPr>
            <w:tcW w:w="6804" w:type="dxa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20"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  <w:t>Корниенко Людмила Викторовна, учитель-логопед СОШ №1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Создание родительского клуба  (для родителей учащихся с ОВЗ)</w:t>
            </w:r>
          </w:p>
        </w:tc>
        <w:tc>
          <w:tcPr>
            <w:tcW w:w="6804" w:type="dxa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20"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  <w:t>Кордова Виктория Витальевна, учитель-дефектолог СОШ №2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профессионального самоопределения </w:t>
            </w:r>
            <w:proofErr w:type="gram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с ОВЗ.</w:t>
            </w:r>
          </w:p>
        </w:tc>
        <w:tc>
          <w:tcPr>
            <w:tcW w:w="6804" w:type="dxa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20"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  <w:lastRenderedPageBreak/>
              <w:t>Сидорова Евгения Эдуардовна, педагог-психолог МОУ</w:t>
            </w: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«Гимназия»</w:t>
            </w:r>
          </w:p>
        </w:tc>
      </w:tr>
      <w:tr w:rsidR="001917C3" w:rsidRPr="001F6FE3" w:rsidTr="001917C3">
        <w:tc>
          <w:tcPr>
            <w:tcW w:w="1951" w:type="dxa"/>
            <w:vMerge w:val="restart"/>
          </w:tcPr>
          <w:p w:rsidR="001917C3" w:rsidRPr="001F6FE3" w:rsidRDefault="001917C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1917C3" w:rsidRPr="0073411A" w:rsidRDefault="001917C3" w:rsidP="0073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Выстраивание коррекционной работы на уроках физической культуры с детьми ОВЗ </w:t>
            </w:r>
          </w:p>
        </w:tc>
        <w:tc>
          <w:tcPr>
            <w:tcW w:w="6804" w:type="dxa"/>
          </w:tcPr>
          <w:p w:rsidR="001917C3" w:rsidRPr="0073411A" w:rsidRDefault="001917C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Лыкова </w:t>
            </w:r>
            <w:bookmarkStart w:id="0" w:name="_GoBack"/>
            <w:r w:rsidRPr="00231F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Марина Николаевна</w:t>
            </w:r>
            <w:bookmarkEnd w:id="0"/>
            <w:r w:rsidRPr="00231F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 учитель физической культуры, МБОУ «СОШ № 9»</w:t>
            </w:r>
          </w:p>
        </w:tc>
      </w:tr>
      <w:tr w:rsidR="001917C3" w:rsidRPr="001F6FE3" w:rsidTr="001917C3">
        <w:tc>
          <w:tcPr>
            <w:tcW w:w="1951" w:type="dxa"/>
            <w:vMerge/>
          </w:tcPr>
          <w:p w:rsidR="001917C3" w:rsidRPr="001F6FE3" w:rsidRDefault="001917C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1917C3" w:rsidRPr="001F6FE3" w:rsidRDefault="001917C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Социализация детей с ОВЗ в условиях общеобразовательной школы через реализацию социального проекта «Мы вместе»</w:t>
            </w:r>
          </w:p>
        </w:tc>
        <w:tc>
          <w:tcPr>
            <w:tcW w:w="6804" w:type="dxa"/>
          </w:tcPr>
          <w:p w:rsidR="001917C3" w:rsidRPr="001F6FE3" w:rsidRDefault="001917C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Красикова Елена Евгеньевна, МБОУ «СОШ №6»</w:t>
            </w:r>
          </w:p>
        </w:tc>
      </w:tr>
      <w:tr w:rsidR="001917C3" w:rsidRPr="001F6FE3" w:rsidTr="001917C3">
        <w:tc>
          <w:tcPr>
            <w:tcW w:w="1951" w:type="dxa"/>
            <w:vMerge/>
          </w:tcPr>
          <w:p w:rsidR="001917C3" w:rsidRPr="001F6FE3" w:rsidRDefault="001917C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1917C3" w:rsidRPr="001F6FE3" w:rsidRDefault="001917C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Инклюзивный проект обучающихся как один из способов совместного участия в творческих муниципальных и краевых конкурсах</w:t>
            </w:r>
            <w:proofErr w:type="gramEnd"/>
          </w:p>
        </w:tc>
        <w:tc>
          <w:tcPr>
            <w:tcW w:w="6804" w:type="dxa"/>
          </w:tcPr>
          <w:p w:rsidR="001917C3" w:rsidRPr="001F6FE3" w:rsidRDefault="001917C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Быковская Светлана Александровна, Минеева Елена Леонидовна, МБОУ «СОШ №6»</w:t>
            </w:r>
          </w:p>
        </w:tc>
      </w:tr>
      <w:tr w:rsidR="001917C3" w:rsidRPr="001F6FE3" w:rsidTr="001917C3">
        <w:tc>
          <w:tcPr>
            <w:tcW w:w="1951" w:type="dxa"/>
            <w:vMerge/>
          </w:tcPr>
          <w:p w:rsidR="001917C3" w:rsidRPr="001F6FE3" w:rsidRDefault="001917C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1917C3" w:rsidRPr="001F6FE3" w:rsidRDefault="001917C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русского языка при обучении детей с легкой степенью умственной отсталости</w:t>
            </w:r>
          </w:p>
        </w:tc>
        <w:tc>
          <w:tcPr>
            <w:tcW w:w="6804" w:type="dxa"/>
          </w:tcPr>
          <w:p w:rsidR="001917C3" w:rsidRPr="001F6FE3" w:rsidRDefault="001917C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Матвеева Анна Николаевна, учитель русского языка и литературы МБОУ «СОШ №4»</w:t>
            </w:r>
          </w:p>
        </w:tc>
      </w:tr>
      <w:tr w:rsidR="001917C3" w:rsidRPr="001F6FE3" w:rsidTr="001917C3">
        <w:tc>
          <w:tcPr>
            <w:tcW w:w="1951" w:type="dxa"/>
            <w:vMerge/>
          </w:tcPr>
          <w:p w:rsidR="001917C3" w:rsidRPr="001F6FE3" w:rsidRDefault="001917C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1917C3" w:rsidRPr="001F6FE3" w:rsidRDefault="001917C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«Альтернативная коммуникация с использованием пиктограмм в работе с детьми РАС»</w:t>
            </w:r>
          </w:p>
        </w:tc>
        <w:tc>
          <w:tcPr>
            <w:tcW w:w="6804" w:type="dxa"/>
          </w:tcPr>
          <w:p w:rsidR="001917C3" w:rsidRPr="001F6FE3" w:rsidRDefault="001917C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 учитель – логопед, МБДОУ «Детский сад № 55 «Радость» </w:t>
            </w:r>
          </w:p>
        </w:tc>
      </w:tr>
      <w:tr w:rsidR="008319D9" w:rsidRPr="001F6FE3" w:rsidTr="000D2149">
        <w:tc>
          <w:tcPr>
            <w:tcW w:w="15559" w:type="dxa"/>
            <w:gridSpan w:val="5"/>
          </w:tcPr>
          <w:p w:rsidR="008319D9" w:rsidRDefault="008319D9" w:rsidP="0083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EC">
              <w:rPr>
                <w:rFonts w:ascii="Times New Roman" w:hAnsi="Times New Roman" w:cs="Times New Roman"/>
                <w:b/>
                <w:sz w:val="24"/>
                <w:szCs w:val="24"/>
              </w:rPr>
              <w:t>13.00-14.25</w:t>
            </w:r>
            <w:r w:rsidRPr="00C039EC">
              <w:rPr>
                <w:b/>
              </w:rPr>
              <w:t xml:space="preserve"> </w:t>
            </w:r>
            <w:r w:rsidRPr="00C039EC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Дискуссия: Как построить модель образовательного пространства, максимально эффективной для развития индивидуальных способностей и скло</w:t>
            </w:r>
            <w:r w:rsidR="00326336">
              <w:rPr>
                <w:rFonts w:ascii="Times New Roman" w:hAnsi="Times New Roman" w:cs="Times New Roman"/>
                <w:b/>
                <w:sz w:val="24"/>
                <w:szCs w:val="24"/>
              </w:rPr>
              <w:t>нностей учащихся категории «ОД»</w:t>
            </w:r>
          </w:p>
          <w:p w:rsidR="00E3457B" w:rsidRPr="00E3457B" w:rsidRDefault="00E3457B" w:rsidP="00E3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– МБУ «МИМЦ» </w:t>
            </w:r>
            <w:proofErr w:type="spellStart"/>
            <w:r w:rsidRPr="00E3457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gramStart"/>
            <w:r w:rsidRPr="00E3457B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E3457B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  <w:proofErr w:type="spellEnd"/>
            <w:r w:rsidRPr="00E3457B">
              <w:rPr>
                <w:rFonts w:ascii="Times New Roman" w:hAnsi="Times New Roman" w:cs="Times New Roman"/>
                <w:sz w:val="24"/>
                <w:szCs w:val="24"/>
              </w:rPr>
              <w:t>, слушатели – дистанционно. Подключение для слушателей по ссылке</w:t>
            </w:r>
            <w:proofErr w:type="gramStart"/>
            <w:r w:rsidRPr="00E3457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3457B">
              <w:rPr>
                <w:rFonts w:ascii="Times New Roman" w:hAnsi="Times New Roman" w:cs="Times New Roman"/>
                <w:sz w:val="24"/>
                <w:szCs w:val="24"/>
              </w:rPr>
              <w:t xml:space="preserve">одключиться к конференции </w:t>
            </w:r>
            <w:proofErr w:type="spellStart"/>
            <w:r w:rsidRPr="00E3457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3457B">
              <w:rPr>
                <w:rFonts w:ascii="Times New Roman" w:hAnsi="Times New Roman" w:cs="Times New Roman"/>
                <w:sz w:val="24"/>
                <w:szCs w:val="24"/>
              </w:rPr>
              <w:t xml:space="preserve"> https://us04web.zoom.us/j/73347567269?pwd=VS9uTUluZi9CYWJFUDhVV3Bjc2tPQT09</w:t>
            </w:r>
          </w:p>
          <w:p w:rsidR="00E3457B" w:rsidRPr="00C039EC" w:rsidRDefault="00E3457B" w:rsidP="00E3457B">
            <w:pPr>
              <w:rPr>
                <w:b/>
              </w:rPr>
            </w:pPr>
            <w:r w:rsidRPr="00E3457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733 4756 7269 Код доступа: zhk6me</w:t>
            </w:r>
          </w:p>
        </w:tc>
      </w:tr>
      <w:tr w:rsidR="008319D9" w:rsidRPr="001F6FE3" w:rsidTr="000D2149">
        <w:tc>
          <w:tcPr>
            <w:tcW w:w="15559" w:type="dxa"/>
            <w:gridSpan w:val="5"/>
          </w:tcPr>
          <w:p w:rsidR="008319D9" w:rsidRPr="008319D9" w:rsidRDefault="008319D9" w:rsidP="0083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9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8319D9" w:rsidRPr="008319D9" w:rsidRDefault="008319D9" w:rsidP="0083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9">
              <w:rPr>
                <w:rFonts w:ascii="Times New Roman" w:hAnsi="Times New Roman" w:cs="Times New Roman"/>
                <w:sz w:val="24"/>
                <w:szCs w:val="24"/>
              </w:rPr>
              <w:t>Колосов В.Г.</w:t>
            </w:r>
          </w:p>
          <w:p w:rsidR="008319D9" w:rsidRPr="001F6FE3" w:rsidRDefault="008319D9" w:rsidP="00CD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D9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1F6FE3" w:rsidRPr="001F6FE3" w:rsidTr="001917C3">
        <w:tc>
          <w:tcPr>
            <w:tcW w:w="1951" w:type="dxa"/>
          </w:tcPr>
          <w:p w:rsidR="001F6FE3" w:rsidRPr="008319D9" w:rsidRDefault="001F6FE3" w:rsidP="000D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Позиция</w:t>
            </w: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руководитель</w:t>
            </w:r>
          </w:p>
        </w:tc>
        <w:tc>
          <w:tcPr>
            <w:tcW w:w="13608" w:type="dxa"/>
            <w:gridSpan w:val="4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Черноброва Олеся Сергеевна, куратор по работе с одаренными детьми</w:t>
            </w:r>
          </w:p>
        </w:tc>
      </w:tr>
      <w:tr w:rsidR="001F6FE3" w:rsidRPr="001F6FE3" w:rsidTr="001917C3">
        <w:tc>
          <w:tcPr>
            <w:tcW w:w="1951" w:type="dxa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Позиция: </w:t>
            </w:r>
          </w:p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3608" w:type="dxa"/>
            <w:gridSpan w:val="4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Любезнов Дмитрий Александрович, учитель математики, технологии</w:t>
            </w:r>
            <w:proofErr w:type="gram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СОШ №2</w:t>
            </w:r>
          </w:p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Корчагина Ирина Алексеевна, Седых Инна Васильевна, МБОУ «СОШ №6» (Программа летней смены "Юный инженер-исследователь")</w:t>
            </w:r>
          </w:p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Мария Анатольевна, учитель английского языка высшей категории МБОУ «СОШ № 9» (Внеурочная деятельность как способ совершенствования </w:t>
            </w: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навыков)</w:t>
            </w:r>
          </w:p>
          <w:p w:rsidR="001F6FE3" w:rsidRPr="001F6FE3" w:rsidRDefault="008319D9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 w:rsidR="001F6FE3" w:rsidRPr="001F6FE3">
              <w:rPr>
                <w:rFonts w:ascii="Times New Roman" w:hAnsi="Times New Roman" w:cs="Times New Roman"/>
                <w:sz w:val="24"/>
                <w:szCs w:val="24"/>
              </w:rPr>
              <w:t>(Формы индивидуального сопровождения высокомотивированных детей).</w:t>
            </w:r>
          </w:p>
        </w:tc>
      </w:tr>
      <w:tr w:rsidR="001F6FE3" w:rsidRPr="001F6FE3" w:rsidTr="001917C3">
        <w:tc>
          <w:tcPr>
            <w:tcW w:w="1951" w:type="dxa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Позиция: </w:t>
            </w:r>
          </w:p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3608" w:type="dxa"/>
            <w:gridSpan w:val="4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Марусина Лидия Викторовна, учитель математики, «</w:t>
            </w: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» индивидуальной программы сопровождения одаренного ребенка СОШ №2</w:t>
            </w:r>
          </w:p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Жданова Наталья Сергеевна, руководитель ШНОУ, учитель истории и обществознания МБОУ «»СОШ №4»</w:t>
            </w:r>
          </w:p>
          <w:p w:rsidR="001F6FE3" w:rsidRPr="001F6FE3" w:rsidRDefault="001F6FE3" w:rsidP="006F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Чуфистова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Николаевна, учитель русского языка и литературы, координатор по работе с ода</w:t>
            </w:r>
            <w:r w:rsidR="008319D9">
              <w:rPr>
                <w:rFonts w:ascii="Times New Roman" w:hAnsi="Times New Roman" w:cs="Times New Roman"/>
                <w:sz w:val="24"/>
                <w:szCs w:val="24"/>
              </w:rPr>
              <w:t>ренными детьми  МБОУ «Гимназия» (</w:t>
            </w: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Модель сетевого взаимодействия ученика, родителя  и  педагогов для развития индивидуальных  способностей талантливых и способных  детей).</w:t>
            </w:r>
          </w:p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Акуленко Сергей Иванович, учитель физики МБОУ «Лицей»</w:t>
            </w:r>
          </w:p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Паршина С.А., учитель физики МБОУ «Лицей» («Механизмы сопровождения одаренных детей в условиях общего образования»)</w:t>
            </w:r>
          </w:p>
        </w:tc>
      </w:tr>
      <w:tr w:rsidR="001F6FE3" w:rsidRPr="001F6FE3" w:rsidTr="001917C3">
        <w:tc>
          <w:tcPr>
            <w:tcW w:w="1951" w:type="dxa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Позиция: </w:t>
            </w:r>
            <w:r w:rsidRPr="001F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</w:t>
            </w:r>
          </w:p>
        </w:tc>
        <w:tc>
          <w:tcPr>
            <w:tcW w:w="13608" w:type="dxa"/>
            <w:gridSpan w:val="4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Моисеенко Светлана Петровна, воспитатель, МБДОУ «Детский сад №41 «Лесная сказка»</w:t>
            </w:r>
            <w:r w:rsidRPr="001F6FE3">
              <w:rPr>
                <w:rFonts w:ascii="Times New Roman" w:hAnsi="Times New Roman" w:cs="Times New Roman"/>
              </w:rPr>
              <w:t xml:space="preserve"> (</w:t>
            </w: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Целевой запрос и ожидания родителей </w:t>
            </w:r>
            <w:r w:rsidRPr="001F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одаренных детей?»)</w:t>
            </w:r>
          </w:p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Оксана </w:t>
            </w: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, учитель физики МБОУ «СОШ №1»</w:t>
            </w:r>
          </w:p>
        </w:tc>
      </w:tr>
      <w:tr w:rsidR="008319D9" w:rsidRPr="001F6FE3" w:rsidTr="000D2149">
        <w:tc>
          <w:tcPr>
            <w:tcW w:w="15559" w:type="dxa"/>
            <w:gridSpan w:val="5"/>
          </w:tcPr>
          <w:p w:rsidR="008319D9" w:rsidRPr="00C039EC" w:rsidRDefault="008319D9" w:rsidP="0083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13.00 – 14.</w:t>
            </w:r>
            <w:r w:rsidR="00C039EC" w:rsidRPr="00C039E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C03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«Мозговой штурм»: Методический поиск «Управление процессом профессионального развития   педагогических кадров»</w:t>
            </w:r>
          </w:p>
        </w:tc>
      </w:tr>
      <w:tr w:rsidR="001F6FE3" w:rsidRPr="001F6FE3" w:rsidTr="001917C3">
        <w:tc>
          <w:tcPr>
            <w:tcW w:w="1951" w:type="dxa"/>
            <w:vMerge w:val="restart"/>
          </w:tcPr>
          <w:p w:rsidR="001F6FE3" w:rsidRPr="001F6FE3" w:rsidRDefault="001F6FE3" w:rsidP="0041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1F6FE3" w:rsidRPr="001F6FE3" w:rsidRDefault="001F6FE3" w:rsidP="0041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  <w:p w:rsidR="001F6FE3" w:rsidRDefault="001F6FE3" w:rsidP="0041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  <w:p w:rsidR="00844EB6" w:rsidRPr="001F6FE3" w:rsidRDefault="00844EB6" w:rsidP="00417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4"/>
          </w:tcPr>
          <w:p w:rsidR="001F6FE3" w:rsidRPr="00DC0E96" w:rsidRDefault="001F6FE3" w:rsidP="00DC0E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 - МБУ «МИМЦ»</w:t>
            </w:r>
            <w:r w:rsidR="00DC0E96">
              <w:t xml:space="preserve"> </w:t>
            </w:r>
            <w:proofErr w:type="spellStart"/>
            <w:r w:rsidR="00DC0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 w:rsidR="00DC0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C0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Медиалекторий</w:t>
            </w:r>
            <w:proofErr w:type="spellEnd"/>
            <w:r w:rsidR="00DC0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C0E96" w:rsidRPr="00DC0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DC0E96" w:rsidRPr="00DC0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</w:t>
            </w:r>
            <w:proofErr w:type="gramStart"/>
            <w:r w:rsidR="00DC0E96" w:rsidRPr="00DC0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 w:rsidR="00DC0E96" w:rsidRPr="00DC0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</w:t>
            </w:r>
            <w:proofErr w:type="spellEnd"/>
            <w:r w:rsidR="00DC0E96" w:rsidRPr="00DC0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  <w:p w:rsidR="001F6FE3" w:rsidRPr="001F6FE3" w:rsidRDefault="001F6FE3" w:rsidP="000D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участников: 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4"/>
          </w:tcPr>
          <w:p w:rsidR="001F6FE3" w:rsidRPr="001F6FE3" w:rsidRDefault="001F6FE3" w:rsidP="008B5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Беденко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Николаевна, заместитель директора по УВР МБОУ «СОШ №2»</w:t>
            </w:r>
          </w:p>
          <w:p w:rsidR="001F6FE3" w:rsidRPr="001F6FE3" w:rsidRDefault="001F6FE3" w:rsidP="008B5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Босекова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  <w:r w:rsidR="00DC0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методист МБОУ «СОШ №2»</w:t>
            </w:r>
          </w:p>
          <w:p w:rsidR="001F6FE3" w:rsidRPr="001F6FE3" w:rsidRDefault="001F6FE3" w:rsidP="008B5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Шумилова Евгения Геннадьевна, заместитель директора по УВР МБОУ «СОШ №4»</w:t>
            </w:r>
          </w:p>
          <w:p w:rsidR="001F6FE3" w:rsidRPr="001F6FE3" w:rsidRDefault="001F6FE3" w:rsidP="008B5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Святуненко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 заместитель директора по УВР МБОУ «СОШ №4»</w:t>
            </w:r>
          </w:p>
          <w:p w:rsidR="001F6FE3" w:rsidRPr="001F6FE3" w:rsidRDefault="001F6FE3" w:rsidP="008B5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Наталья Олеговна, заместитель директора по УВР МБОУ «СОШ №4» </w:t>
            </w:r>
          </w:p>
          <w:p w:rsidR="001F6FE3" w:rsidRPr="001F6FE3" w:rsidRDefault="001F6FE3" w:rsidP="008B5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Краевская Нина Леонидовна, заместитель директора по УВР МБОУ «СОШ №1»</w:t>
            </w:r>
          </w:p>
          <w:p w:rsidR="001F6FE3" w:rsidRPr="001F6FE3" w:rsidRDefault="001F6FE3" w:rsidP="008B5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Нина Александровна, заместитель директора по УВР МБОУ «СОШ №1»</w:t>
            </w:r>
          </w:p>
          <w:p w:rsidR="001F6FE3" w:rsidRPr="001F6FE3" w:rsidRDefault="001F6FE3" w:rsidP="008B5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Тауснева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Алексеевна, заместитель директора по УВР МБОУ «Лицей»</w:t>
            </w:r>
          </w:p>
          <w:p w:rsidR="001F6FE3" w:rsidRDefault="001F6FE3" w:rsidP="000D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Шалыгина Елена Николаевна, учитель английского языка высшей категории МБОУ «СОШ № 9»</w:t>
            </w:r>
          </w:p>
          <w:p w:rsidR="0073411A" w:rsidRPr="0073411A" w:rsidRDefault="0073411A" w:rsidP="000D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Филиппова Светлана Анатольевна, заместитель директора по УВР </w:t>
            </w:r>
            <w:r w:rsidR="00DC0E96" w:rsidRPr="00DC0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9»</w:t>
            </w:r>
          </w:p>
          <w:p w:rsidR="0073411A" w:rsidRPr="0073411A" w:rsidRDefault="0073411A" w:rsidP="000D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Ковалева Марина Юрьевна, заместитель директора по УВР </w:t>
            </w:r>
            <w:r w:rsidR="00DC0E96" w:rsidRPr="00DC0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9»</w:t>
            </w:r>
          </w:p>
          <w:p w:rsidR="0073411A" w:rsidRDefault="0073411A" w:rsidP="000D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Булгакова Надежда Евгеньевна, заместитель директора по УВР</w:t>
            </w:r>
            <w:r w:rsidR="00DC0E96">
              <w:t xml:space="preserve"> </w:t>
            </w:r>
            <w:r w:rsidR="00DC0E96" w:rsidRPr="00DC0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9»</w:t>
            </w:r>
          </w:p>
          <w:p w:rsidR="000D2149" w:rsidRPr="000D2149" w:rsidRDefault="000D2149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49">
              <w:rPr>
                <w:rFonts w:ascii="Times New Roman" w:hAnsi="Times New Roman" w:cs="Times New Roman"/>
              </w:rPr>
              <w:t>Зимарева</w:t>
            </w:r>
            <w:proofErr w:type="spellEnd"/>
            <w:r w:rsidRPr="000D2149">
              <w:rPr>
                <w:rFonts w:ascii="Times New Roman" w:hAnsi="Times New Roman" w:cs="Times New Roman"/>
              </w:rPr>
              <w:t xml:space="preserve"> Наталья Сергеевна, заместитель директора по УВР, МБОУ «ООШ №5»</w:t>
            </w:r>
          </w:p>
        </w:tc>
      </w:tr>
      <w:tr w:rsidR="00EA696E" w:rsidRPr="001F6FE3" w:rsidTr="000D2149">
        <w:tc>
          <w:tcPr>
            <w:tcW w:w="15559" w:type="dxa"/>
            <w:gridSpan w:val="5"/>
          </w:tcPr>
          <w:p w:rsidR="00EA696E" w:rsidRPr="00C039EC" w:rsidRDefault="00EA696E" w:rsidP="00EA6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EC">
              <w:rPr>
                <w:rFonts w:ascii="Times New Roman" w:hAnsi="Times New Roman" w:cs="Times New Roman"/>
                <w:b/>
                <w:sz w:val="24"/>
                <w:szCs w:val="24"/>
              </w:rPr>
              <w:t>14.30-16.00 Круглый стол:</w:t>
            </w:r>
            <w:r w:rsidR="00C039EC" w:rsidRPr="00C03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39E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школьных структур  по формированию духов</w:t>
            </w:r>
            <w:r w:rsidR="00C039EC" w:rsidRPr="00C03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но-нравственной сферы учащихся </w:t>
            </w:r>
          </w:p>
        </w:tc>
      </w:tr>
      <w:tr w:rsidR="001F6FE3" w:rsidRPr="001F6FE3" w:rsidTr="001917C3">
        <w:tc>
          <w:tcPr>
            <w:tcW w:w="1951" w:type="dxa"/>
            <w:vMerge w:val="restart"/>
          </w:tcPr>
          <w:p w:rsidR="001F6FE3" w:rsidRPr="001F6FE3" w:rsidRDefault="001F6FE3" w:rsidP="0041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1F6FE3" w:rsidRPr="001F6FE3" w:rsidRDefault="001F6FE3" w:rsidP="0041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Березина А.Н.</w:t>
            </w:r>
          </w:p>
          <w:p w:rsidR="001F6FE3" w:rsidRPr="001F6FE3" w:rsidRDefault="001F6FE3" w:rsidP="0041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3608" w:type="dxa"/>
            <w:gridSpan w:val="4"/>
          </w:tcPr>
          <w:p w:rsidR="001F6FE3" w:rsidRPr="00844EB6" w:rsidRDefault="001F6FE3" w:rsidP="000D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B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– МБОУ ДО «ЦДО»</w:t>
            </w:r>
          </w:p>
          <w:p w:rsidR="001F6FE3" w:rsidRPr="0073411A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1A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 – дистанционно по ссылке </w:t>
            </w:r>
          </w:p>
          <w:p w:rsidR="0073411A" w:rsidRPr="001F6FE3" w:rsidRDefault="0073411A" w:rsidP="0073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3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73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https://us04web.zoom.us/j/71890007122?pwd=VnZtQmo3ZCtGUkNOcEpXcDVYL0xtdz09 Идентификатор конференции: 718 9000 7122 Код доступа: 3mPPkM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4"/>
          </w:tcPr>
          <w:p w:rsidR="001F6FE3" w:rsidRPr="001F6FE3" w:rsidRDefault="001F6FE3" w:rsidP="004B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Деревяных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Геннадьевна, заместитель директора по УВР СОШ №2 Новоселова Жанна Анатольевна, учитель литературы, педагог дополнительного образования СОШ №2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4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Жиляева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заместитель директора по ВР МБОУ</w:t>
            </w:r>
            <w:r w:rsidR="00DC0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</w:t>
            </w:r>
            <w:r w:rsidR="00DC0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4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Тимушева Елена Владимировна, учитель истории и обществознания, руководитель школьного музея «Истоки» МБОУ «СОШ № 9» (Реализация школьного проекта "</w:t>
            </w: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Лесосибирск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мой город)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4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Потылицина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Владимировна, учитель начальных классов</w:t>
            </w: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№1»</w:t>
            </w:r>
          </w:p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Лапеткина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Вячеславовна, учитель начальных классов</w:t>
            </w: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№1» (Нравственное воспитание младших школьников на уроках светской этики)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4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Фролова Екатерина Ивановна, заместитель директора по УВР МБОУ «Гимназия» (Смотр песни и строя как средство воспитания чувства воспитания патриотизма и гражданственности  школьника)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4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Яшурина Наталья Владимировна, учитель истории и обществознания  МБОУ «Гимназия» (Агитбригада как один из способов  формирования гражданственности и патриотизма)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4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Шуркина Светлана Ивановна, учитель начальных классов, МБОУ «СОШ №4» (Духовно- нравственное воспитание через театрализованную деятельность)</w:t>
            </w:r>
          </w:p>
        </w:tc>
      </w:tr>
      <w:tr w:rsidR="00EA696E" w:rsidRPr="001F6FE3" w:rsidTr="000D2149">
        <w:tc>
          <w:tcPr>
            <w:tcW w:w="15559" w:type="dxa"/>
            <w:gridSpan w:val="5"/>
          </w:tcPr>
          <w:p w:rsidR="00DC0E96" w:rsidRDefault="00EA696E" w:rsidP="00DC0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14.30 -16.00 Образовательные практики: Школа  как место формирования готовности к непрерывному образованию,  социальной</w:t>
            </w:r>
            <w:r w:rsidR="00C039EC" w:rsidRPr="00C03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профессиональной мобильности</w:t>
            </w:r>
          </w:p>
          <w:p w:rsidR="00DC0E96" w:rsidRPr="00DC0E96" w:rsidRDefault="00DC0E96" w:rsidP="00DC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– МБУ «МИМЦ»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Медиалекторий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t xml:space="preserve"> </w:t>
            </w:r>
            <w:r w:rsidRPr="00DC0E96">
              <w:rPr>
                <w:rFonts w:ascii="Times New Roman" w:hAnsi="Times New Roman" w:cs="Times New Roman"/>
                <w:sz w:val="24"/>
                <w:szCs w:val="24"/>
              </w:rPr>
              <w:t>Слушатели – дистанционно по ссылке</w:t>
            </w:r>
            <w:proofErr w:type="gramStart"/>
            <w:r w:rsidRPr="00DC0E9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C0E96">
              <w:rPr>
                <w:rFonts w:ascii="Times New Roman" w:hAnsi="Times New Roman" w:cs="Times New Roman"/>
                <w:sz w:val="24"/>
                <w:szCs w:val="24"/>
              </w:rPr>
              <w:t xml:space="preserve">одключиться к конференции </w:t>
            </w:r>
            <w:proofErr w:type="spellStart"/>
            <w:r w:rsidRPr="00DC0E9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C0E96">
              <w:rPr>
                <w:rFonts w:ascii="Times New Roman" w:hAnsi="Times New Roman" w:cs="Times New Roman"/>
                <w:sz w:val="24"/>
                <w:szCs w:val="24"/>
              </w:rPr>
              <w:t xml:space="preserve"> https://zoom.us/j/9030504612?pwd=NkFHM2Q3N0hmRVZHWFBzdkZYTk1YUT09</w:t>
            </w:r>
          </w:p>
          <w:p w:rsidR="00DC0E96" w:rsidRPr="00DC0E96" w:rsidRDefault="00DC0E96" w:rsidP="00DC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9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903 050 4612</w:t>
            </w:r>
          </w:p>
          <w:p w:rsidR="00EA696E" w:rsidRPr="002077B8" w:rsidRDefault="00DC0E96" w:rsidP="00DC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96">
              <w:rPr>
                <w:rFonts w:ascii="Times New Roman" w:hAnsi="Times New Roman" w:cs="Times New Roman"/>
                <w:sz w:val="24"/>
                <w:szCs w:val="24"/>
              </w:rPr>
              <w:t>Код доступа: tNdh5s</w:t>
            </w:r>
          </w:p>
        </w:tc>
      </w:tr>
      <w:tr w:rsidR="00EA696E" w:rsidRPr="001F6FE3" w:rsidTr="001917C3">
        <w:tc>
          <w:tcPr>
            <w:tcW w:w="1951" w:type="dxa"/>
            <w:vMerge w:val="restart"/>
          </w:tcPr>
          <w:p w:rsidR="00EA696E" w:rsidRPr="001F6FE3" w:rsidRDefault="00EA696E" w:rsidP="0041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EA696E" w:rsidRPr="001F6FE3" w:rsidRDefault="00EA696E" w:rsidP="0041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Сенюта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EA696E" w:rsidRPr="001F6FE3" w:rsidRDefault="00EA696E" w:rsidP="0041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  <w:tc>
          <w:tcPr>
            <w:tcW w:w="6379" w:type="dxa"/>
          </w:tcPr>
          <w:p w:rsidR="00EA696E" w:rsidRPr="001F6FE3" w:rsidRDefault="00EA696E" w:rsidP="000D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7229" w:type="dxa"/>
            <w:gridSpan w:val="3"/>
          </w:tcPr>
          <w:p w:rsidR="00EA696E" w:rsidRPr="001F6FE3" w:rsidRDefault="00EA696E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  <w:p w:rsidR="00EA696E" w:rsidRPr="001F6FE3" w:rsidRDefault="00EA696E" w:rsidP="0032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6E" w:rsidRPr="001F6FE3" w:rsidTr="001917C3">
        <w:tc>
          <w:tcPr>
            <w:tcW w:w="1951" w:type="dxa"/>
            <w:vMerge/>
          </w:tcPr>
          <w:p w:rsidR="00EA696E" w:rsidRPr="001F6FE3" w:rsidRDefault="00EA696E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696E" w:rsidRPr="001F6FE3" w:rsidRDefault="00EA696E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образовательного процесса через педагогическое сопровождение ИУП.</w:t>
            </w:r>
          </w:p>
        </w:tc>
        <w:tc>
          <w:tcPr>
            <w:tcW w:w="7229" w:type="dxa"/>
            <w:gridSpan w:val="3"/>
          </w:tcPr>
          <w:p w:rsidR="00EA696E" w:rsidRPr="001F6FE3" w:rsidRDefault="00EA696E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Кремер Виктория Владимировна, учитель информатики СОШ №2</w:t>
            </w:r>
          </w:p>
        </w:tc>
      </w:tr>
      <w:tr w:rsidR="00EA696E" w:rsidRPr="001F6FE3" w:rsidTr="001917C3">
        <w:tc>
          <w:tcPr>
            <w:tcW w:w="1951" w:type="dxa"/>
            <w:vMerge/>
          </w:tcPr>
          <w:p w:rsidR="00EA696E" w:rsidRPr="001F6FE3" w:rsidRDefault="00EA696E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696E" w:rsidRPr="001F6FE3" w:rsidRDefault="00EA696E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«Формы и методы работы с учащимися в условиях ранней </w:t>
            </w: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профилизации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229" w:type="dxa"/>
            <w:gridSpan w:val="3"/>
          </w:tcPr>
          <w:p w:rsidR="00EA696E" w:rsidRPr="001F6FE3" w:rsidRDefault="00EA696E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 Иван Петрович, учитель математики МБОУ «Лицей»</w:t>
            </w:r>
          </w:p>
        </w:tc>
      </w:tr>
      <w:tr w:rsidR="00EA696E" w:rsidRPr="001F6FE3" w:rsidTr="001917C3">
        <w:tc>
          <w:tcPr>
            <w:tcW w:w="1951" w:type="dxa"/>
            <w:vMerge/>
          </w:tcPr>
          <w:p w:rsidR="00EA696E" w:rsidRPr="001F6FE3" w:rsidRDefault="00EA696E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696E" w:rsidRPr="001F6FE3" w:rsidRDefault="00EA696E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«Взаимодействие лицея и </w:t>
            </w: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лесосибирского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Сибирского государственного университета науки и технологий имени </w:t>
            </w: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М.Ф.Решетнева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возможность развития технического изобретательства учащихся» (механизмы взаимодействия, направления деятельности, результаты учащихся и педагогов) </w:t>
            </w:r>
          </w:p>
        </w:tc>
        <w:tc>
          <w:tcPr>
            <w:tcW w:w="7229" w:type="dxa"/>
            <w:gridSpan w:val="3"/>
          </w:tcPr>
          <w:p w:rsidR="00EA696E" w:rsidRPr="001F6FE3" w:rsidRDefault="00EA696E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Веденский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Сергеевич, учитель информатики МБОУ «Лицей»</w:t>
            </w:r>
          </w:p>
        </w:tc>
      </w:tr>
      <w:tr w:rsidR="00EA696E" w:rsidRPr="001F6FE3" w:rsidTr="001917C3">
        <w:tc>
          <w:tcPr>
            <w:tcW w:w="1951" w:type="dxa"/>
            <w:vMerge/>
          </w:tcPr>
          <w:p w:rsidR="00EA696E" w:rsidRPr="001F6FE3" w:rsidRDefault="00EA696E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696E" w:rsidRPr="001F6FE3" w:rsidRDefault="00EA696E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«Культура оценивания образовательных результатов учащихся как способ индивидуализации образовательного процесса» </w:t>
            </w:r>
          </w:p>
        </w:tc>
        <w:tc>
          <w:tcPr>
            <w:tcW w:w="7229" w:type="dxa"/>
            <w:gridSpan w:val="3"/>
          </w:tcPr>
          <w:p w:rsidR="00EA696E" w:rsidRPr="001F6FE3" w:rsidRDefault="00EA696E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Елена Михайловна, Петрушко Светлана Александровна, Соколова Лариса Петровна, учителя русского языка и литературы МБОУ «Лицей»</w:t>
            </w:r>
          </w:p>
        </w:tc>
      </w:tr>
      <w:tr w:rsidR="00EA696E" w:rsidRPr="001F6FE3" w:rsidTr="001917C3">
        <w:tc>
          <w:tcPr>
            <w:tcW w:w="1951" w:type="dxa"/>
            <w:vMerge/>
          </w:tcPr>
          <w:p w:rsidR="00EA696E" w:rsidRPr="001F6FE3" w:rsidRDefault="00EA696E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696E" w:rsidRPr="001F6FE3" w:rsidRDefault="00EA696E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президента школьного самоуправления как одна из форм социализации обучающихся в условиях школы</w:t>
            </w:r>
          </w:p>
        </w:tc>
        <w:tc>
          <w:tcPr>
            <w:tcW w:w="7229" w:type="dxa"/>
            <w:gridSpan w:val="3"/>
          </w:tcPr>
          <w:p w:rsidR="00EA696E" w:rsidRPr="001F6FE3" w:rsidRDefault="00EA696E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Неустроева Елена Викторовна</w:t>
            </w:r>
            <w:r w:rsidR="00DC0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C0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DC0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DC0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="00DC0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№1»</w:t>
            </w:r>
          </w:p>
        </w:tc>
      </w:tr>
      <w:tr w:rsidR="00EA696E" w:rsidRPr="001F6FE3" w:rsidTr="001917C3">
        <w:tc>
          <w:tcPr>
            <w:tcW w:w="1951" w:type="dxa"/>
            <w:vMerge/>
          </w:tcPr>
          <w:p w:rsidR="00EA696E" w:rsidRPr="001F6FE3" w:rsidRDefault="00EA696E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696E" w:rsidRPr="001F6FE3" w:rsidRDefault="00EA696E" w:rsidP="000D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Геймификация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средство обучения в дополнительном образовании в условиях дистанционного обучения </w:t>
            </w:r>
          </w:p>
        </w:tc>
        <w:tc>
          <w:tcPr>
            <w:tcW w:w="7229" w:type="dxa"/>
            <w:gridSpan w:val="3"/>
          </w:tcPr>
          <w:p w:rsidR="00EA696E" w:rsidRPr="001F6FE3" w:rsidRDefault="00EA696E" w:rsidP="000D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Оленицкий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Анатольевич, педагог ДО МБОУ «СОШ № 9»</w:t>
            </w:r>
          </w:p>
        </w:tc>
      </w:tr>
      <w:tr w:rsidR="00EA696E" w:rsidRPr="001F6FE3" w:rsidTr="000D2149">
        <w:tc>
          <w:tcPr>
            <w:tcW w:w="15559" w:type="dxa"/>
            <w:gridSpan w:val="5"/>
          </w:tcPr>
          <w:p w:rsidR="002077B8" w:rsidRDefault="002077B8" w:rsidP="00D25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12.</w:t>
            </w:r>
            <w:r w:rsidR="00E3457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EA696E" w:rsidRDefault="00EA696E" w:rsidP="00D25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EC">
              <w:rPr>
                <w:rFonts w:ascii="Times New Roman" w:hAnsi="Times New Roman" w:cs="Times New Roman"/>
                <w:b/>
                <w:sz w:val="24"/>
                <w:szCs w:val="24"/>
              </w:rPr>
              <w:t>14.30 – 16.00</w:t>
            </w:r>
            <w:r w:rsidRPr="00C039EC">
              <w:rPr>
                <w:b/>
              </w:rPr>
              <w:t xml:space="preserve">  </w:t>
            </w:r>
            <w:r w:rsidR="00C039EC" w:rsidRPr="00C039EC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Презентационная площадка ДОУ</w:t>
            </w:r>
          </w:p>
          <w:p w:rsidR="00DC0E96" w:rsidRPr="002077B8" w:rsidRDefault="002077B8" w:rsidP="00DC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  <w:r w:rsidR="00DC0E96" w:rsidRPr="00DC0E96">
              <w:rPr>
                <w:rFonts w:ascii="Times New Roman" w:hAnsi="Times New Roman" w:cs="Times New Roman"/>
                <w:b/>
                <w:sz w:val="24"/>
                <w:szCs w:val="24"/>
              </w:rPr>
              <w:t>МБУ «МИМЦ»,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77B8">
              <w:rPr>
                <w:rFonts w:ascii="Times New Roman" w:hAnsi="Times New Roman" w:cs="Times New Roman"/>
                <w:sz w:val="24"/>
                <w:szCs w:val="24"/>
              </w:rPr>
              <w:t xml:space="preserve">ПМПК </w:t>
            </w:r>
            <w:r w:rsidR="00DC0E96" w:rsidRPr="002077B8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слушатели – дистанционно</w:t>
            </w:r>
          </w:p>
          <w:p w:rsidR="00DC0E96" w:rsidRPr="002077B8" w:rsidRDefault="00DC0E96" w:rsidP="00DC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B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077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C0E96" w:rsidRPr="002077B8" w:rsidRDefault="00DC0E96" w:rsidP="00DC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B8">
              <w:rPr>
                <w:rFonts w:ascii="Times New Roman" w:hAnsi="Times New Roman" w:cs="Times New Roman"/>
                <w:sz w:val="24"/>
                <w:szCs w:val="24"/>
              </w:rPr>
              <w:t>https://us04web.zoom.us/j/4785266521?pwd=QWFsempaYytwcmVYR1BIem9hekUvZz09</w:t>
            </w:r>
          </w:p>
          <w:p w:rsidR="00DC0E96" w:rsidRPr="002077B8" w:rsidRDefault="00DC0E96" w:rsidP="00DC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7B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478 526 6521</w:t>
            </w:r>
          </w:p>
          <w:p w:rsidR="00DC0E96" w:rsidRPr="00C039EC" w:rsidRDefault="00DC0E96" w:rsidP="00DC0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B8">
              <w:rPr>
                <w:rFonts w:ascii="Times New Roman" w:hAnsi="Times New Roman" w:cs="Times New Roman"/>
                <w:sz w:val="24"/>
                <w:szCs w:val="24"/>
              </w:rPr>
              <w:t>Код доступа: 2mTqyq</w:t>
            </w:r>
          </w:p>
        </w:tc>
      </w:tr>
      <w:tr w:rsidR="001F6FE3" w:rsidRPr="001F6FE3" w:rsidTr="001917C3">
        <w:tc>
          <w:tcPr>
            <w:tcW w:w="1951" w:type="dxa"/>
            <w:vMerge w:val="restart"/>
          </w:tcPr>
          <w:p w:rsidR="001F6FE3" w:rsidRPr="001F6FE3" w:rsidRDefault="001F6FE3" w:rsidP="0041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1F6FE3" w:rsidRPr="001F6FE3" w:rsidRDefault="001F6FE3" w:rsidP="0041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Колосов В.Г.</w:t>
            </w:r>
          </w:p>
          <w:p w:rsidR="001F6FE3" w:rsidRPr="001F6FE3" w:rsidRDefault="001F6FE3" w:rsidP="0041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  <w:tc>
          <w:tcPr>
            <w:tcW w:w="6521" w:type="dxa"/>
            <w:gridSpan w:val="2"/>
          </w:tcPr>
          <w:p w:rsidR="001F6FE3" w:rsidRPr="001F6FE3" w:rsidRDefault="00C039EC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87" w:type="dxa"/>
            <w:gridSpan w:val="2"/>
          </w:tcPr>
          <w:p w:rsidR="001F6FE3" w:rsidRPr="001F6FE3" w:rsidRDefault="002077B8" w:rsidP="001E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«ЮИД в ДОУ»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Большухина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Алексеевна, воспитатель  ДО МБОУ «Гимназия»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«Музей. Воспитание нравственных ценностей дошкольника»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Пономаренко Елена Алексеевна, воспитатель ДО МБОУ «Гимназия»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Тематические гостевые дни в условиях ДОУ как эффективная форма социализации дошкольников (методический аспект)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Куличенко Юлия Петровна, старший воспитатель МБДОУ «Детский сад№1 «Росток»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Нетрадиционное рисование как возможность проявления художественных способностей у детей дошкольного возраста. 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Захарова Анастасия Сергеевна, воспитатель</w:t>
            </w:r>
          </w:p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МБДОУ «Детский сад№42 «Аленький цветочек»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Бумагапластика</w:t>
            </w:r>
            <w:proofErr w:type="spellEnd"/>
            <w:r w:rsidRPr="001F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сенсорного развития  детей младшего дошкольного возраста в процессе осуществления индивидуального подхода.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Мейдус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МБДОУ «Детский сад№42 «Аленький цветочек»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по созданию развивающей среды в группе и на прогулочном участке.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Кипрова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Владимировна, воспитатель МБДОУ №54 «Золушка»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Пространство детской реализации как необходимое условие развития индивидуальности и формирования личности детей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Никитина Елена Юрьевна,</w:t>
            </w:r>
            <w:r w:rsidRPr="001F6FE3">
              <w:rPr>
                <w:rFonts w:ascii="Times New Roman" w:hAnsi="Times New Roman" w:cs="Times New Roman"/>
              </w:rPr>
              <w:t xml:space="preserve"> </w:t>
            </w: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воспитатель МБДОУ №54 Золушка»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окружающем мире у детей дошкольного возраста через экспериментальную деятельность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Геннадьевна,</w:t>
            </w:r>
            <w:r w:rsidRPr="001F6FE3">
              <w:rPr>
                <w:rFonts w:ascii="Times New Roman" w:hAnsi="Times New Roman" w:cs="Times New Roman"/>
              </w:rPr>
              <w:t xml:space="preserve"> </w:t>
            </w: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воспитатель МБДОУ «54 «Золушка»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ОРФ педагогики в работе учителя логопеда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Ивановна,</w:t>
            </w:r>
            <w:r w:rsidRPr="001F6FE3">
              <w:rPr>
                <w:rFonts w:ascii="Times New Roman" w:hAnsi="Times New Roman" w:cs="Times New Roman"/>
              </w:rPr>
              <w:t xml:space="preserve"> </w:t>
            </w: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воспитатель МБДОУ «54 «Золушка»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Социализация ребенка с синдромом Дауна среди сверстников в ДОУ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</w:t>
            </w:r>
            <w:r w:rsidRPr="001F6FE3">
              <w:rPr>
                <w:rFonts w:ascii="Times New Roman" w:hAnsi="Times New Roman" w:cs="Times New Roman"/>
              </w:rPr>
              <w:t xml:space="preserve"> </w:t>
            </w: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воспитатель МБДОУ «54 «Золушка»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образовательной работы с детьми по музыкальному развитию дошкольников (Обеспечение индивидуально подхода в музыкальном воспитании дошкольников)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Елена </w:t>
            </w: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Фридриховна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, муз</w:t>
            </w:r>
            <w:proofErr w:type="gram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уководитель МБДОУ «Детский сад № 31 «Аленушка»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Детские мастер-классы как способ поддержки  и развития  инициативы и самостоятельности детей старшего дошкольного возраста</w:t>
            </w: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Михайловна, воспитатель;</w:t>
            </w:r>
          </w:p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Ерофеева Анна Николаевна, воспитатель</w:t>
            </w:r>
          </w:p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МБДОУ №17 «Звездочка»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реализации долгосрочного проекта «Когда я стану взрослым. Академия профессий» </w:t>
            </w:r>
          </w:p>
          <w:p w:rsidR="001F6FE3" w:rsidRPr="00EA696E" w:rsidRDefault="001F6FE3" w:rsidP="000D214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6FE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F6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«погружение» детей в профессию посредствам социального партнёрства с различными организациями, промежуточный итог первого года реализации проекта)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eastAsia="Calibri" w:hAnsi="Times New Roman" w:cs="Times New Roman"/>
                <w:sz w:val="24"/>
                <w:szCs w:val="24"/>
              </w:rPr>
              <w:t>Конакова Елена Владимировна, воспитатель, МБДОУ №34 «Колокольчик»</w:t>
            </w:r>
          </w:p>
          <w:p w:rsidR="001F6FE3" w:rsidRPr="001F6FE3" w:rsidRDefault="001F6FE3" w:rsidP="000D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FE3" w:rsidRPr="001F6FE3" w:rsidRDefault="001F6FE3" w:rsidP="000D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FE3" w:rsidRPr="001F6FE3" w:rsidRDefault="001F6FE3" w:rsidP="000D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EA696E" w:rsidRDefault="001F6FE3" w:rsidP="00EA696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1F6FE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Приобщение детей дошкольного возраста к истокам, фольклорным традициям сибирского края (опыт работы по нравственно - патриотическому воспитанию).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eastAsia="Calibri" w:hAnsi="Times New Roman" w:cs="Times New Roman"/>
                <w:sz w:val="24"/>
                <w:szCs w:val="24"/>
              </w:rPr>
              <w:t>Каширская Елена Анатольевна, музыкальный руководитель, МБДОУ №34 «Колокольчик»</w:t>
            </w:r>
          </w:p>
          <w:p w:rsidR="001F6FE3" w:rsidRPr="001F6FE3" w:rsidRDefault="001F6FE3" w:rsidP="000D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EA696E" w:rsidRDefault="001F6FE3" w:rsidP="00EA696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1F6FE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Практика организации совместной деятельности всех участников образовательных отношений по </w:t>
            </w:r>
            <w:r w:rsidRPr="001F6FE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>патриотическому воспитанию посредством реализации проекта «Енисейская губерния – моя малая Родина» (методическое сопровождение, организация совместной проектно – исследовательской деятельности детей, педагогов, родителей, привлечение социальных партнеров, мастер – классы для детей и взрослых об исчезающих ремеслах Сибири)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Прудникова Наталья Владимировна, заместитель заведующего </w:t>
            </w:r>
            <w:proofErr w:type="spellStart"/>
            <w:r w:rsidRPr="001F6FE3">
              <w:rPr>
                <w:rFonts w:ascii="Times New Roman" w:eastAsia="Calibri" w:hAnsi="Times New Roman" w:cs="Times New Roman"/>
                <w:sz w:val="24"/>
                <w:szCs w:val="24"/>
              </w:rPr>
              <w:t>Ускова</w:t>
            </w:r>
            <w:proofErr w:type="spellEnd"/>
            <w:r w:rsidRPr="001F6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Константиновна, воспитатель</w:t>
            </w:r>
          </w:p>
          <w:p w:rsidR="001F6FE3" w:rsidRPr="001F6FE3" w:rsidRDefault="001F6FE3" w:rsidP="000D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МБДОУ №34 «Колокольчик»</w:t>
            </w:r>
          </w:p>
          <w:p w:rsidR="001F6FE3" w:rsidRPr="001F6FE3" w:rsidRDefault="001F6FE3" w:rsidP="000D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FE3" w:rsidRPr="001F6FE3" w:rsidRDefault="001F6FE3" w:rsidP="000D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FE3" w:rsidRPr="001F6FE3" w:rsidRDefault="001F6FE3" w:rsidP="000D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FE3" w:rsidRPr="001F6FE3" w:rsidRDefault="001F6FE3" w:rsidP="000D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FE3" w:rsidRPr="001F6FE3" w:rsidRDefault="001F6FE3" w:rsidP="000D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FE3" w:rsidRPr="001F6FE3" w:rsidRDefault="001F6FE3" w:rsidP="000D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EA696E" w:rsidRDefault="001F6FE3" w:rsidP="00EA696E">
            <w:pPr>
              <w:pStyle w:val="a4"/>
              <w:rPr>
                <w:rFonts w:ascii="Times New Roman" w:hAnsi="Times New Roman" w:cs="Times New Roman"/>
              </w:rPr>
            </w:pPr>
            <w:r w:rsidRPr="001F6FE3">
              <w:rPr>
                <w:rFonts w:ascii="Times New Roman" w:hAnsi="Times New Roman" w:cs="Times New Roman"/>
              </w:rPr>
              <w:t>Реализация принципа индивидуализации в ДОУ  через взаимодействие с семьей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Климова Ольга Викторовна, воспитатель, МБДОУ «Детский сад №7 «Улыбка»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проблемного обучения в процессе ознакомления дошкольников с художественной литературой «Нет проблем? Учитесь их создавать!»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Галямова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Нафига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Шафигулловна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воспитатель, </w:t>
            </w:r>
          </w:p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МБДОУ №10 «Кораблик»</w:t>
            </w:r>
          </w:p>
        </w:tc>
      </w:tr>
      <w:tr w:rsidR="001F6FE3" w:rsidRPr="001F6FE3" w:rsidTr="001917C3">
        <w:trPr>
          <w:trHeight w:val="729"/>
        </w:trPr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дошкольников посредством ознакомления с родным краем 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Бурейшина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Массумовна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</w:p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МБДОУ №10 «Кораблик»</w:t>
            </w:r>
          </w:p>
        </w:tc>
      </w:tr>
      <w:tr w:rsidR="001F6FE3" w:rsidRPr="001F6FE3" w:rsidTr="001917C3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дошкольников в рамках волонтерского движения «Лучики Добра»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Девятловская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воспитатель </w:t>
            </w:r>
          </w:p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МБДОУ №10 «Кораблик»</w:t>
            </w:r>
          </w:p>
        </w:tc>
      </w:tr>
      <w:tr w:rsidR="001F6FE3" w:rsidRPr="001F6FE3" w:rsidTr="001917C3">
        <w:tc>
          <w:tcPr>
            <w:tcW w:w="1951" w:type="dxa"/>
            <w:vMerge w:val="restart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Использование нетрадиционных техник в художественном творчестве детей дошкольного возраста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Алена Александровна, воспитатель, </w:t>
            </w:r>
          </w:p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МБДОУ №10 «Кораблик»</w:t>
            </w:r>
          </w:p>
        </w:tc>
      </w:tr>
      <w:tr w:rsidR="00EA696E" w:rsidRPr="001F6FE3" w:rsidTr="002077B8">
        <w:trPr>
          <w:trHeight w:val="662"/>
        </w:trPr>
        <w:tc>
          <w:tcPr>
            <w:tcW w:w="1951" w:type="dxa"/>
            <w:vMerge/>
          </w:tcPr>
          <w:p w:rsidR="00EA696E" w:rsidRPr="001F6FE3" w:rsidRDefault="00EA696E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EA696E" w:rsidRPr="00EA696E" w:rsidRDefault="00EA696E" w:rsidP="00EA696E">
            <w:pPr>
              <w:shd w:val="clear" w:color="auto" w:fill="FFFFFF"/>
              <w:spacing w:before="100" w:after="300" w:line="288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F6F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Развитие инициативы и самостоятельности детей старшего дошкольного возраста в трудовой деятельности</w:t>
            </w:r>
          </w:p>
        </w:tc>
        <w:tc>
          <w:tcPr>
            <w:tcW w:w="7087" w:type="dxa"/>
            <w:gridSpan w:val="2"/>
          </w:tcPr>
          <w:p w:rsidR="00EA696E" w:rsidRPr="001F6FE3" w:rsidRDefault="00EA696E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Нечаева Ксения Андреевна, воспитатель,</w:t>
            </w:r>
          </w:p>
          <w:p w:rsidR="00EA696E" w:rsidRPr="001F6FE3" w:rsidRDefault="00EA696E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МБДОУ №10 «Кораблик»</w:t>
            </w:r>
          </w:p>
        </w:tc>
      </w:tr>
      <w:tr w:rsidR="00EA696E" w:rsidRPr="001F6FE3" w:rsidTr="000D2149">
        <w:tc>
          <w:tcPr>
            <w:tcW w:w="15559" w:type="dxa"/>
            <w:gridSpan w:val="5"/>
          </w:tcPr>
          <w:p w:rsidR="00EA696E" w:rsidRPr="00326336" w:rsidRDefault="00C039EC" w:rsidP="00C03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– классы: </w:t>
            </w:r>
            <w:r w:rsidR="00EA696E" w:rsidRPr="00326336">
              <w:rPr>
                <w:b/>
              </w:rPr>
              <w:t>«</w:t>
            </w:r>
            <w:r w:rsidR="00EA696E" w:rsidRPr="0032633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грамотность: образование для жизни»</w:t>
            </w:r>
          </w:p>
        </w:tc>
      </w:tr>
      <w:tr w:rsidR="00EA696E" w:rsidRPr="001F6FE3" w:rsidTr="002077B8">
        <w:trPr>
          <w:trHeight w:val="838"/>
        </w:trPr>
        <w:tc>
          <w:tcPr>
            <w:tcW w:w="1951" w:type="dxa"/>
            <w:vMerge w:val="restart"/>
          </w:tcPr>
          <w:p w:rsidR="00EA696E" w:rsidRPr="001F6FE3" w:rsidRDefault="00C039EC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9EC">
              <w:rPr>
                <w:rFonts w:ascii="Times New Roman" w:hAnsi="Times New Roman" w:cs="Times New Roman"/>
                <w:sz w:val="24"/>
                <w:szCs w:val="24"/>
              </w:rPr>
              <w:t>Видео запись</w:t>
            </w:r>
            <w:proofErr w:type="gramEnd"/>
            <w:r w:rsidRPr="00C039EC">
              <w:rPr>
                <w:rFonts w:ascii="Times New Roman" w:hAnsi="Times New Roman" w:cs="Times New Roman"/>
                <w:sz w:val="24"/>
                <w:szCs w:val="24"/>
              </w:rPr>
              <w:t>, публикация ВК. Присылать на э/а  МБУ «МИМЦ» до 25.03.21</w:t>
            </w:r>
          </w:p>
        </w:tc>
        <w:tc>
          <w:tcPr>
            <w:tcW w:w="6521" w:type="dxa"/>
            <w:gridSpan w:val="2"/>
          </w:tcPr>
          <w:p w:rsidR="00EA696E" w:rsidRPr="001F6FE3" w:rsidRDefault="00EA696E" w:rsidP="001F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социальной грамотности через работу с разными видами текстов на уроках обществознания. </w:t>
            </w:r>
          </w:p>
        </w:tc>
        <w:tc>
          <w:tcPr>
            <w:tcW w:w="7087" w:type="dxa"/>
            <w:gridSpan w:val="2"/>
          </w:tcPr>
          <w:p w:rsidR="00EA696E" w:rsidRPr="001F6FE3" w:rsidRDefault="00EA696E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Комарова Инна Анатольевна, учитель истории и обществознания,</w:t>
            </w:r>
            <w:r w:rsidR="002077B8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207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2149" w:rsidRPr="001F6FE3" w:rsidTr="002077B8">
        <w:trPr>
          <w:trHeight w:val="838"/>
        </w:trPr>
        <w:tc>
          <w:tcPr>
            <w:tcW w:w="1951" w:type="dxa"/>
            <w:vMerge/>
          </w:tcPr>
          <w:p w:rsidR="000D2149" w:rsidRPr="00C039EC" w:rsidRDefault="000D2149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0D2149" w:rsidRPr="00A14AD0" w:rsidRDefault="000D2149" w:rsidP="000D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14AD0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  <w:r w:rsidRPr="00A1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AD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A1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AD0">
              <w:rPr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proofErr w:type="spellEnd"/>
            <w:r w:rsidRPr="00A1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AD0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A1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AD0">
              <w:rPr>
                <w:rFonts w:ascii="Times New Roman" w:hAnsi="Times New Roman" w:cs="Times New Roman"/>
                <w:sz w:val="24"/>
                <w:szCs w:val="24"/>
              </w:rPr>
              <w:t>грамотност</w:t>
            </w:r>
            <w:proofErr w:type="spellEnd"/>
            <w:r w:rsidRPr="00A14AD0">
              <w:rPr>
                <w:rFonts w:ascii="Times New Roman" w:hAnsi="Times New Roman" w:cs="Times New Roman"/>
                <w:sz w:val="24"/>
                <w:szCs w:val="24"/>
              </w:rPr>
              <w:t xml:space="preserve"> и на уроках математики через решение </w:t>
            </w:r>
            <w:proofErr w:type="spellStart"/>
            <w:r w:rsidRPr="00A14AD0">
              <w:rPr>
                <w:rFonts w:ascii="Times New Roman" w:hAnsi="Times New Roman" w:cs="Times New Roman"/>
                <w:sz w:val="24"/>
                <w:szCs w:val="24"/>
              </w:rPr>
              <w:t>практикоориентиров</w:t>
            </w:r>
            <w:proofErr w:type="spellEnd"/>
            <w:r w:rsidRPr="00A1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AD0">
              <w:rPr>
                <w:rFonts w:ascii="Times New Roman" w:hAnsi="Times New Roman" w:cs="Times New Roman"/>
                <w:sz w:val="24"/>
                <w:szCs w:val="24"/>
              </w:rPr>
              <w:t>анных</w:t>
            </w:r>
            <w:proofErr w:type="spellEnd"/>
            <w:r w:rsidRPr="00A14AD0">
              <w:rPr>
                <w:rFonts w:ascii="Times New Roman" w:hAnsi="Times New Roman" w:cs="Times New Roman"/>
                <w:sz w:val="24"/>
                <w:szCs w:val="24"/>
              </w:rPr>
              <w:t xml:space="preserve"> задач. </w:t>
            </w:r>
          </w:p>
        </w:tc>
        <w:tc>
          <w:tcPr>
            <w:tcW w:w="7087" w:type="dxa"/>
            <w:gridSpan w:val="2"/>
          </w:tcPr>
          <w:p w:rsidR="000D2149" w:rsidRPr="00A14AD0" w:rsidRDefault="000D2149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AD0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 w:rsidRPr="00A14AD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учитель математики, МБОУ «ООШ №5» Михайлова Надежда Сергеевна, учитель информатики и физики МБОУ «ООШ №5»</w:t>
            </w:r>
          </w:p>
        </w:tc>
      </w:tr>
      <w:tr w:rsidR="00A14AD0" w:rsidRPr="001F6FE3" w:rsidTr="002077B8">
        <w:trPr>
          <w:trHeight w:val="838"/>
        </w:trPr>
        <w:tc>
          <w:tcPr>
            <w:tcW w:w="1951" w:type="dxa"/>
            <w:vMerge/>
          </w:tcPr>
          <w:p w:rsidR="00A14AD0" w:rsidRPr="00C039EC" w:rsidRDefault="00A14AD0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A14AD0" w:rsidRPr="00A14AD0" w:rsidRDefault="00A14AD0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Владимировна «Формирование читательской грамотности на уроках русского языка и литературы методом </w:t>
            </w:r>
            <w:proofErr w:type="gramStart"/>
            <w:r w:rsidRPr="00A14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интеллект-карт</w:t>
            </w:r>
            <w:proofErr w:type="gramEnd"/>
            <w:r w:rsidRPr="00A14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7" w:type="dxa"/>
            <w:gridSpan w:val="2"/>
          </w:tcPr>
          <w:p w:rsidR="00A14AD0" w:rsidRPr="00A14AD0" w:rsidRDefault="00A14AD0" w:rsidP="00A1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Зайцева Наталья Владимировна, </w:t>
            </w:r>
            <w:proofErr w:type="spellStart"/>
            <w:r w:rsidRPr="00A14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Капылова</w:t>
            </w:r>
            <w:proofErr w:type="spellEnd"/>
            <w:r w:rsidRPr="00A14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Зинаида</w:t>
            </w:r>
            <w:r w:rsidR="0020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«СОШ №6»</w:t>
            </w:r>
            <w:r w:rsidRPr="00A14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6FE3" w:rsidRPr="001F6FE3" w:rsidTr="002077B8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«Приемы формирования финансовой грамотности у младших школьников» 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Мифтахутдинова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Ионасовна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Тетерина Ольга Сергеевна, учителя начальной школы МБОУ «Лицей»</w:t>
            </w:r>
          </w:p>
        </w:tc>
      </w:tr>
      <w:tr w:rsidR="001F6FE3" w:rsidRPr="001F6FE3" w:rsidTr="002077B8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«Приемы формирования математической грамотности у младших школьников через решение задач-расчетов 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Желанникова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Ивановна, учитель начальных классов МБОУ «Лицей»</w:t>
            </w:r>
          </w:p>
        </w:tc>
      </w:tr>
      <w:tr w:rsidR="001F6FE3" w:rsidRPr="001F6FE3" w:rsidTr="002077B8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навыка функционально-грамотного чтения на </w:t>
            </w: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уроках английского языка» 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Эйснер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Александровна, учитель английского языка</w:t>
            </w:r>
            <w:r w:rsidR="0020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</w:t>
            </w:r>
            <w:r w:rsidR="0020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«Лицей»</w:t>
            </w:r>
          </w:p>
        </w:tc>
      </w:tr>
      <w:tr w:rsidR="001F6FE3" w:rsidRPr="001F6FE3" w:rsidTr="002077B8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сопоставительного метода при обучении немецкому языку как второму иностранному. 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Новожилова Наталья Александровна, учитель немецкого и английского языка, </w:t>
            </w: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</w:tr>
      <w:tr w:rsidR="001F6FE3" w:rsidRPr="001F6FE3" w:rsidTr="002077B8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информации из текста для решения новой учебно-познавательной задачи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Виноградова Ольга Александровна, МБОУ «СОШ №2»</w:t>
            </w:r>
          </w:p>
        </w:tc>
      </w:tr>
      <w:tr w:rsidR="001F6FE3" w:rsidRPr="001F6FE3" w:rsidTr="002077B8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Особенности заданий финансовой грамотности в начальной школе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Яковлева Ольга Николаевна, МБОУ «СОШ №2»</w:t>
            </w:r>
          </w:p>
        </w:tc>
      </w:tr>
      <w:tr w:rsidR="001F6FE3" w:rsidRPr="001F6FE3" w:rsidTr="002077B8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Приёмы самоконтроля двигательной сферы младшего школьника</w:t>
            </w:r>
          </w:p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Бобровская Татьяна Юрьевна, МБОУ «СОШ №6»</w:t>
            </w:r>
          </w:p>
        </w:tc>
      </w:tr>
      <w:tr w:rsidR="001F6FE3" w:rsidRPr="001F6FE3" w:rsidTr="002077B8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проектно-исследовательских умений учащихся 5-х классов на уроках географии и во внеурочной деятельности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Седых Инна Васильевна, МБОУ «СОШ №6» </w:t>
            </w:r>
          </w:p>
        </w:tc>
      </w:tr>
      <w:tr w:rsidR="001F6FE3" w:rsidRPr="001F6FE3" w:rsidTr="002077B8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</w:t>
            </w: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-технологии для развития читательской грамотности в учебно-воспитательном процессе (на уроках, во внеклассной и внеурочной деятельности)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Немкова Любовь </w:t>
            </w: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Жоржевна</w:t>
            </w:r>
            <w:proofErr w:type="spellEnd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Василейкин</w:t>
            </w:r>
            <w:r w:rsidR="002077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2077B8">
              <w:rPr>
                <w:rFonts w:ascii="Times New Roman" w:hAnsi="Times New Roman" w:cs="Times New Roman"/>
                <w:sz w:val="24"/>
                <w:szCs w:val="24"/>
              </w:rPr>
              <w:t xml:space="preserve"> Нина Кирилловна МБОУ «СОШ №6»</w:t>
            </w: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FE3" w:rsidRPr="001F6FE3" w:rsidTr="002077B8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Учебные возможности предметов «Изобразительное искусство» и «Технология» для развития читательской грамотности учащихся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sz w:val="24"/>
                <w:szCs w:val="24"/>
              </w:rPr>
              <w:t>Стецюк Лариса Александровна, учитель технологии и изобразительного искусства МБОУ «СОШ №4»</w:t>
            </w:r>
          </w:p>
        </w:tc>
      </w:tr>
      <w:tr w:rsidR="001F6FE3" w:rsidRPr="001F6FE3" w:rsidTr="002077B8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Эффективные приёмы формирование читательской грамотности у учащихся основной и старшей школы 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Людмила Станиславовна, учитель английского языка высшей категории МБОУ «СОШ №9», Шалыгина Елена Николаевна, учитель английского языка высшей категории МБОУ «СОШ №9»</w:t>
            </w:r>
          </w:p>
        </w:tc>
      </w:tr>
      <w:tr w:rsidR="001F6FE3" w:rsidRPr="001F6FE3" w:rsidTr="002077B8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навыков читательской грамотности у школьников на уроках биологии. 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Фоминых Татьяна Петровна, учитель биологии высшей категории МБОУ «СОШ №9»; Каплина Ольга Александровна, учитель биологии МБОУ «СОШ №9»</w:t>
            </w:r>
          </w:p>
        </w:tc>
      </w:tr>
      <w:tr w:rsidR="001F6FE3" w:rsidRPr="001F6FE3" w:rsidTr="002077B8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Творческое домашнее задание как способ формирования математической грамотности в начальных классах 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Узикова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Дмитриевна, учитель начальных классов высшей категории МБОУ «СОШ № 9»</w:t>
            </w:r>
          </w:p>
        </w:tc>
      </w:tr>
      <w:tr w:rsidR="001F6FE3" w:rsidRPr="001F6FE3" w:rsidTr="002077B8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Приёмы формирования функциональной грамотности на уроках литературы 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Ахтулова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Валерьевна, учитель русского языка и литературы высшей категории МБОУ «СОШ №9» </w:t>
            </w:r>
          </w:p>
        </w:tc>
      </w:tr>
      <w:tr w:rsidR="001F6FE3" w:rsidRPr="001F6FE3" w:rsidTr="002077B8">
        <w:tc>
          <w:tcPr>
            <w:tcW w:w="1951" w:type="dxa"/>
            <w:vMerge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«Использование карточек «Йога-азбука» в индивидуальном развитии детей-дошкольников» </w:t>
            </w:r>
          </w:p>
        </w:tc>
        <w:tc>
          <w:tcPr>
            <w:tcW w:w="7087" w:type="dxa"/>
            <w:gridSpan w:val="2"/>
          </w:tcPr>
          <w:p w:rsidR="001F6FE3" w:rsidRPr="001F6FE3" w:rsidRDefault="001F6FE3" w:rsidP="000D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Карамова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Рафаиловна, воспитатель</w:t>
            </w:r>
          </w:p>
          <w:p w:rsidR="001F6FE3" w:rsidRPr="001F6FE3" w:rsidRDefault="001F6FE3" w:rsidP="000D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сад№42 «Аленький цветочек»</w:t>
            </w:r>
          </w:p>
        </w:tc>
      </w:tr>
    </w:tbl>
    <w:p w:rsidR="00784F64" w:rsidRPr="001F6FE3" w:rsidRDefault="00784F64">
      <w:pPr>
        <w:rPr>
          <w:rFonts w:ascii="Times New Roman" w:hAnsi="Times New Roman" w:cs="Times New Roman"/>
        </w:rPr>
      </w:pPr>
    </w:p>
    <w:sectPr w:rsidR="00784F64" w:rsidRPr="001F6FE3" w:rsidSect="00784F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A6"/>
    <w:rsid w:val="0003209C"/>
    <w:rsid w:val="000433A6"/>
    <w:rsid w:val="00072FD0"/>
    <w:rsid w:val="0008283D"/>
    <w:rsid w:val="00084C3F"/>
    <w:rsid w:val="000937F8"/>
    <w:rsid w:val="000D2149"/>
    <w:rsid w:val="000F203D"/>
    <w:rsid w:val="000F7F1D"/>
    <w:rsid w:val="001310F0"/>
    <w:rsid w:val="0013362C"/>
    <w:rsid w:val="001724B7"/>
    <w:rsid w:val="001917C3"/>
    <w:rsid w:val="0019693D"/>
    <w:rsid w:val="001A502B"/>
    <w:rsid w:val="001B7721"/>
    <w:rsid w:val="001D4B9B"/>
    <w:rsid w:val="001E377C"/>
    <w:rsid w:val="001F4A4E"/>
    <w:rsid w:val="001F6FE3"/>
    <w:rsid w:val="002007B0"/>
    <w:rsid w:val="00203FF6"/>
    <w:rsid w:val="002077B8"/>
    <w:rsid w:val="00210882"/>
    <w:rsid w:val="002137FC"/>
    <w:rsid w:val="00215E18"/>
    <w:rsid w:val="00216C6A"/>
    <w:rsid w:val="00224DC0"/>
    <w:rsid w:val="00231F20"/>
    <w:rsid w:val="0023697C"/>
    <w:rsid w:val="00250A27"/>
    <w:rsid w:val="002521F3"/>
    <w:rsid w:val="00253648"/>
    <w:rsid w:val="00263664"/>
    <w:rsid w:val="00284422"/>
    <w:rsid w:val="00285F58"/>
    <w:rsid w:val="002A0A20"/>
    <w:rsid w:val="002C2C15"/>
    <w:rsid w:val="002E152B"/>
    <w:rsid w:val="002F29E0"/>
    <w:rsid w:val="003157C5"/>
    <w:rsid w:val="00326336"/>
    <w:rsid w:val="003351F2"/>
    <w:rsid w:val="00340BD0"/>
    <w:rsid w:val="00343D60"/>
    <w:rsid w:val="00377DEB"/>
    <w:rsid w:val="003A3AA2"/>
    <w:rsid w:val="003D398C"/>
    <w:rsid w:val="003D6E87"/>
    <w:rsid w:val="00417BFA"/>
    <w:rsid w:val="004654B6"/>
    <w:rsid w:val="00472A07"/>
    <w:rsid w:val="0049019A"/>
    <w:rsid w:val="004916A5"/>
    <w:rsid w:val="00495047"/>
    <w:rsid w:val="004A351F"/>
    <w:rsid w:val="004A3728"/>
    <w:rsid w:val="004B1B16"/>
    <w:rsid w:val="004B2A6B"/>
    <w:rsid w:val="004B3B96"/>
    <w:rsid w:val="004F63CA"/>
    <w:rsid w:val="004F7B00"/>
    <w:rsid w:val="0053082F"/>
    <w:rsid w:val="00536AEE"/>
    <w:rsid w:val="00562AA6"/>
    <w:rsid w:val="00565B8A"/>
    <w:rsid w:val="005727B3"/>
    <w:rsid w:val="00583172"/>
    <w:rsid w:val="005A1A72"/>
    <w:rsid w:val="005A44D0"/>
    <w:rsid w:val="005C374B"/>
    <w:rsid w:val="005D6D78"/>
    <w:rsid w:val="006009C9"/>
    <w:rsid w:val="00605964"/>
    <w:rsid w:val="00613F6F"/>
    <w:rsid w:val="00643698"/>
    <w:rsid w:val="0064681E"/>
    <w:rsid w:val="00651528"/>
    <w:rsid w:val="00655187"/>
    <w:rsid w:val="00655509"/>
    <w:rsid w:val="00670E51"/>
    <w:rsid w:val="00675E52"/>
    <w:rsid w:val="00687C3C"/>
    <w:rsid w:val="006A719F"/>
    <w:rsid w:val="006B207E"/>
    <w:rsid w:val="006C1558"/>
    <w:rsid w:val="006C337A"/>
    <w:rsid w:val="006F0DE9"/>
    <w:rsid w:val="007057B7"/>
    <w:rsid w:val="00720B00"/>
    <w:rsid w:val="00721080"/>
    <w:rsid w:val="00731380"/>
    <w:rsid w:val="0073411A"/>
    <w:rsid w:val="00737184"/>
    <w:rsid w:val="00751C57"/>
    <w:rsid w:val="007573DD"/>
    <w:rsid w:val="00782312"/>
    <w:rsid w:val="00784F64"/>
    <w:rsid w:val="007953EB"/>
    <w:rsid w:val="007B65C0"/>
    <w:rsid w:val="007E05E3"/>
    <w:rsid w:val="007E4E87"/>
    <w:rsid w:val="007E60FA"/>
    <w:rsid w:val="007F2115"/>
    <w:rsid w:val="00810D03"/>
    <w:rsid w:val="00811B81"/>
    <w:rsid w:val="008319D9"/>
    <w:rsid w:val="00844EB6"/>
    <w:rsid w:val="008469C0"/>
    <w:rsid w:val="00863E63"/>
    <w:rsid w:val="008665BC"/>
    <w:rsid w:val="008B5174"/>
    <w:rsid w:val="008C5787"/>
    <w:rsid w:val="008C73C2"/>
    <w:rsid w:val="008E46C0"/>
    <w:rsid w:val="008F1940"/>
    <w:rsid w:val="00907B78"/>
    <w:rsid w:val="009462E5"/>
    <w:rsid w:val="00952F3C"/>
    <w:rsid w:val="00984C17"/>
    <w:rsid w:val="009A6EE1"/>
    <w:rsid w:val="009C53E7"/>
    <w:rsid w:val="009E57D5"/>
    <w:rsid w:val="00A02EE9"/>
    <w:rsid w:val="00A14AD0"/>
    <w:rsid w:val="00A43C1A"/>
    <w:rsid w:val="00A45A0C"/>
    <w:rsid w:val="00A516DB"/>
    <w:rsid w:val="00A91C6A"/>
    <w:rsid w:val="00A96FCD"/>
    <w:rsid w:val="00AA2AA2"/>
    <w:rsid w:val="00AB15D8"/>
    <w:rsid w:val="00AB6ECC"/>
    <w:rsid w:val="00AD1244"/>
    <w:rsid w:val="00AD55EC"/>
    <w:rsid w:val="00AE767D"/>
    <w:rsid w:val="00B03266"/>
    <w:rsid w:val="00B14F52"/>
    <w:rsid w:val="00B42751"/>
    <w:rsid w:val="00B628DC"/>
    <w:rsid w:val="00B70146"/>
    <w:rsid w:val="00BA2818"/>
    <w:rsid w:val="00BB0265"/>
    <w:rsid w:val="00BB279E"/>
    <w:rsid w:val="00BC4AF6"/>
    <w:rsid w:val="00BD3F10"/>
    <w:rsid w:val="00BE5F8D"/>
    <w:rsid w:val="00C039EC"/>
    <w:rsid w:val="00C41AE7"/>
    <w:rsid w:val="00C529D4"/>
    <w:rsid w:val="00C56149"/>
    <w:rsid w:val="00C61852"/>
    <w:rsid w:val="00C65BC9"/>
    <w:rsid w:val="00C66F56"/>
    <w:rsid w:val="00C7047D"/>
    <w:rsid w:val="00C704EC"/>
    <w:rsid w:val="00C81D87"/>
    <w:rsid w:val="00C9181F"/>
    <w:rsid w:val="00C95CF8"/>
    <w:rsid w:val="00CA01C4"/>
    <w:rsid w:val="00CA1A62"/>
    <w:rsid w:val="00CA1B2D"/>
    <w:rsid w:val="00CB15B0"/>
    <w:rsid w:val="00CB6DF3"/>
    <w:rsid w:val="00CC19F0"/>
    <w:rsid w:val="00CC25F3"/>
    <w:rsid w:val="00CD2DC6"/>
    <w:rsid w:val="00CD64D9"/>
    <w:rsid w:val="00D13247"/>
    <w:rsid w:val="00D17101"/>
    <w:rsid w:val="00D17932"/>
    <w:rsid w:val="00D258DF"/>
    <w:rsid w:val="00D33585"/>
    <w:rsid w:val="00D53A06"/>
    <w:rsid w:val="00D64F9B"/>
    <w:rsid w:val="00D86BB4"/>
    <w:rsid w:val="00D91AD9"/>
    <w:rsid w:val="00D96160"/>
    <w:rsid w:val="00DB0CAD"/>
    <w:rsid w:val="00DB370E"/>
    <w:rsid w:val="00DC0E96"/>
    <w:rsid w:val="00DC26B7"/>
    <w:rsid w:val="00DF414C"/>
    <w:rsid w:val="00E156F9"/>
    <w:rsid w:val="00E200CC"/>
    <w:rsid w:val="00E3457B"/>
    <w:rsid w:val="00E60A30"/>
    <w:rsid w:val="00E631C0"/>
    <w:rsid w:val="00EA696E"/>
    <w:rsid w:val="00EC7B93"/>
    <w:rsid w:val="00EF570F"/>
    <w:rsid w:val="00F04FC8"/>
    <w:rsid w:val="00F12D14"/>
    <w:rsid w:val="00F13017"/>
    <w:rsid w:val="00F137FA"/>
    <w:rsid w:val="00F1699D"/>
    <w:rsid w:val="00F245C6"/>
    <w:rsid w:val="00F271E5"/>
    <w:rsid w:val="00F367EB"/>
    <w:rsid w:val="00F80255"/>
    <w:rsid w:val="00FB39DF"/>
    <w:rsid w:val="00FC3C22"/>
    <w:rsid w:val="00FC587D"/>
    <w:rsid w:val="00FC7181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156F9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156F9"/>
  </w:style>
  <w:style w:type="character" w:styleId="a6">
    <w:name w:val="Hyperlink"/>
    <w:basedOn w:val="a0"/>
    <w:uiPriority w:val="99"/>
    <w:unhideWhenUsed/>
    <w:rsid w:val="00417BF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17BFA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156F9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156F9"/>
  </w:style>
  <w:style w:type="character" w:styleId="a6">
    <w:name w:val="Hyperlink"/>
    <w:basedOn w:val="a0"/>
    <w:uiPriority w:val="99"/>
    <w:unhideWhenUsed/>
    <w:rsid w:val="00417BF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17BFA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030504612?pwd=NkFHM2Q3N0hmRVZHWFBzdkZYTk1Y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2021-03-25T02:17:00Z</cp:lastPrinted>
  <dcterms:created xsi:type="dcterms:W3CDTF">2021-03-22T05:38:00Z</dcterms:created>
  <dcterms:modified xsi:type="dcterms:W3CDTF">2021-04-01T09:58:00Z</dcterms:modified>
</cp:coreProperties>
</file>